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7DBED" w14:textId="7DB4C4A4" w:rsidR="007B095B" w:rsidRPr="007E377B" w:rsidRDefault="00386516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77777777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Councillor Liz Copas, </w:t>
      </w:r>
      <w:r w:rsidRPr="004F5AEC">
        <w:rPr>
          <w:rFonts w:cs="Arial"/>
        </w:rPr>
        <w:t>C</w:t>
      </w:r>
      <w:r>
        <w:rPr>
          <w:rFonts w:cs="Arial"/>
        </w:rPr>
        <w:t>ouncillor</w:t>
      </w:r>
      <w:r w:rsidRPr="004F5AEC">
        <w:rPr>
          <w:rFonts w:cs="Arial"/>
        </w:rPr>
        <w:t xml:space="preserve"> David Hadnutt</w:t>
      </w:r>
      <w:r>
        <w:rPr>
          <w:rFonts w:cs="Arial"/>
        </w:rPr>
        <w:t xml:space="preserve"> and </w:t>
      </w:r>
      <w:r w:rsidRPr="004F5AEC">
        <w:rPr>
          <w:rFonts w:cs="Arial"/>
        </w:rPr>
        <w:t>C</w:t>
      </w:r>
      <w:r>
        <w:rPr>
          <w:rFonts w:cs="Arial"/>
        </w:rPr>
        <w:t>ouncillor</w:t>
      </w:r>
      <w:r w:rsidRPr="004F5AEC">
        <w:rPr>
          <w:rFonts w:cs="Arial"/>
        </w:rPr>
        <w:t xml:space="preserve"> Kevin Barbey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2BE5DC8C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>
        <w:rPr>
          <w:rFonts w:cs="Arial"/>
        </w:rPr>
        <w:t>Monday, May 18th,</w:t>
      </w:r>
      <w:r>
        <w:rPr>
          <w:rFonts w:cs="Arial"/>
          <w:vertAlign w:val="superscript"/>
        </w:rPr>
        <w:t xml:space="preserve"> </w:t>
      </w:r>
      <w:r>
        <w:rPr>
          <w:rFonts w:cs="Arial"/>
        </w:rPr>
        <w:t xml:space="preserve"> </w:t>
      </w:r>
      <w:r w:rsidRPr="00775809">
        <w:rPr>
          <w:rFonts w:cs="Arial"/>
        </w:rPr>
        <w:t>202</w:t>
      </w:r>
      <w:r>
        <w:rPr>
          <w:rFonts w:cs="Arial"/>
        </w:rPr>
        <w:t>3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  <w:r w:rsidR="00380162">
        <w:rPr>
          <w:rFonts w:cs="Arial"/>
        </w:rPr>
        <w:t>8:00p</w:t>
      </w:r>
      <w:r w:rsidRPr="00775809">
        <w:rPr>
          <w:rFonts w:cs="Arial"/>
        </w:rPr>
        <w:t>m</w:t>
      </w:r>
      <w:r w:rsidR="005D090B">
        <w:rPr>
          <w:rFonts w:cs="Arial"/>
        </w:rPr>
        <w:t xml:space="preserve"> following the Annual Parish Assembly </w:t>
      </w:r>
      <w:r w:rsidR="00580FE1">
        <w:rPr>
          <w:rFonts w:cs="Arial"/>
        </w:rPr>
        <w:t xml:space="preserve">at 7:30pm </w:t>
      </w:r>
      <w:r w:rsidRPr="00775809">
        <w:rPr>
          <w:rFonts w:cs="Arial"/>
        </w:rPr>
        <w:t xml:space="preserve">at Hamstead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518DD02E" w14:textId="77777777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</w:t>
      </w:r>
    </w:p>
    <w:p w14:paraId="48786494" w14:textId="77777777" w:rsidR="00A124B8" w:rsidRPr="003926C6" w:rsidRDefault="00A124B8" w:rsidP="00A124B8">
      <w:pPr>
        <w:tabs>
          <w:tab w:val="left" w:pos="720"/>
        </w:tabs>
        <w:rPr>
          <w:rFonts w:ascii="Lucida Calligraphy" w:hAnsi="Lucida Calligraphy" w:cs="Arial"/>
        </w:rPr>
      </w:pPr>
      <w:r>
        <w:rPr>
          <w:rFonts w:cs="Arial"/>
        </w:rPr>
        <w:t xml:space="preserve">Camilla West, Parish Clerk  </w:t>
      </w:r>
    </w:p>
    <w:p w14:paraId="4F075E79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7E377B">
        <w:rPr>
          <w:rFonts w:cs="Arial"/>
          <w:b/>
          <w:sz w:val="28"/>
          <w:szCs w:val="28"/>
        </w:rPr>
        <w:t>A G E N D A</w:t>
      </w:r>
    </w:p>
    <w:p w14:paraId="0ED125CB" w14:textId="77777777" w:rsidR="00641A82" w:rsidRDefault="00641A82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B1286F">
        <w:rPr>
          <w:rFonts w:cs="Arial"/>
          <w:bCs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1FDF8C0D" w14:textId="77777777" w:rsidR="008735C9" w:rsidRPr="00690E0A" w:rsidRDefault="008735C9" w:rsidP="009E1C0C">
      <w:pPr>
        <w:tabs>
          <w:tab w:val="left" w:pos="720"/>
        </w:tabs>
        <w:rPr>
          <w:rFonts w:cs="Arial"/>
          <w:b/>
        </w:rPr>
      </w:pPr>
    </w:p>
    <w:p w14:paraId="5A0F5D22" w14:textId="6B97D4D7" w:rsidR="00826907" w:rsidRDefault="00383E33" w:rsidP="004654FF">
      <w:pPr>
        <w:rPr>
          <w:rFonts w:cs="Arial"/>
          <w:bCs/>
        </w:rPr>
      </w:pPr>
      <w:bookmarkStart w:id="0" w:name="_Hlk101374368"/>
      <w:r>
        <w:rPr>
          <w:rFonts w:cs="Arial"/>
          <w:bCs/>
        </w:rPr>
        <w:t>2.0</w:t>
      </w:r>
      <w:r w:rsidR="004654FF" w:rsidRPr="00E456E6">
        <w:rPr>
          <w:rFonts w:cs="Arial"/>
          <w:bCs/>
        </w:rPr>
        <w:tab/>
      </w:r>
      <w:r w:rsidR="00826907" w:rsidRPr="00E456E6">
        <w:rPr>
          <w:rFonts w:cs="Arial"/>
          <w:bCs/>
        </w:rPr>
        <w:t xml:space="preserve">Election of </w:t>
      </w:r>
      <w:r w:rsidR="00251623" w:rsidRPr="00E456E6">
        <w:rPr>
          <w:rFonts w:cs="Arial"/>
          <w:bCs/>
        </w:rPr>
        <w:t>C</w:t>
      </w:r>
      <w:r w:rsidR="00826907" w:rsidRPr="00E456E6">
        <w:rPr>
          <w:rFonts w:cs="Arial"/>
          <w:bCs/>
        </w:rPr>
        <w:t>hair</w:t>
      </w:r>
      <w:r w:rsidR="000A04C6" w:rsidRPr="00E456E6">
        <w:rPr>
          <w:rFonts w:cs="Arial"/>
          <w:bCs/>
        </w:rPr>
        <w:t>person</w:t>
      </w:r>
    </w:p>
    <w:p w14:paraId="1A74D1D2" w14:textId="546A720B" w:rsidR="00826907" w:rsidRPr="00E456E6" w:rsidRDefault="004654FF" w:rsidP="00B510FA">
      <w:pPr>
        <w:rPr>
          <w:rFonts w:cs="Arial"/>
          <w:bCs/>
        </w:rPr>
      </w:pPr>
      <w:r w:rsidRPr="00E456E6">
        <w:rPr>
          <w:rFonts w:cs="Arial"/>
          <w:bCs/>
        </w:rPr>
        <w:t>2</w:t>
      </w:r>
      <w:r w:rsidR="00A636D6">
        <w:rPr>
          <w:rFonts w:cs="Arial"/>
          <w:bCs/>
        </w:rPr>
        <w:t>.</w:t>
      </w:r>
      <w:r w:rsidR="002F5B35">
        <w:rPr>
          <w:rFonts w:cs="Arial"/>
          <w:bCs/>
        </w:rPr>
        <w:t>1</w:t>
      </w:r>
      <w:r w:rsidR="002F5B35">
        <w:rPr>
          <w:rFonts w:cs="Arial"/>
          <w:bCs/>
        </w:rPr>
        <w:tab/>
      </w:r>
      <w:r w:rsidR="00826907" w:rsidRPr="00E456E6">
        <w:rPr>
          <w:rFonts w:cs="Arial"/>
          <w:bCs/>
        </w:rPr>
        <w:t xml:space="preserve">Election of </w:t>
      </w:r>
      <w:r w:rsidR="00251623" w:rsidRPr="00E456E6">
        <w:rPr>
          <w:rFonts w:cs="Arial"/>
          <w:bCs/>
        </w:rPr>
        <w:t>V</w:t>
      </w:r>
      <w:r w:rsidR="00826907" w:rsidRPr="00E456E6">
        <w:rPr>
          <w:rFonts w:cs="Arial"/>
          <w:bCs/>
        </w:rPr>
        <w:t xml:space="preserve">ice </w:t>
      </w:r>
      <w:r w:rsidR="00251623" w:rsidRPr="00E456E6">
        <w:rPr>
          <w:rFonts w:cs="Arial"/>
          <w:bCs/>
        </w:rPr>
        <w:t>C</w:t>
      </w:r>
      <w:r w:rsidR="00826907" w:rsidRPr="00E456E6">
        <w:rPr>
          <w:rFonts w:cs="Arial"/>
          <w:bCs/>
        </w:rPr>
        <w:t>hair</w:t>
      </w:r>
      <w:r w:rsidR="000A04C6" w:rsidRPr="00E456E6">
        <w:rPr>
          <w:rFonts w:cs="Arial"/>
          <w:bCs/>
        </w:rPr>
        <w:t>person</w:t>
      </w:r>
    </w:p>
    <w:p w14:paraId="0EA2316B" w14:textId="5FF84CD9" w:rsidR="00826907" w:rsidRPr="00E456E6" w:rsidRDefault="002D7349" w:rsidP="00B510FA">
      <w:pPr>
        <w:rPr>
          <w:rFonts w:cs="Arial"/>
          <w:bCs/>
        </w:rPr>
      </w:pPr>
      <w:r>
        <w:rPr>
          <w:rFonts w:cs="Arial"/>
          <w:bCs/>
        </w:rPr>
        <w:t>2.2</w:t>
      </w:r>
      <w:r w:rsidR="00884434" w:rsidRPr="00E456E6">
        <w:rPr>
          <w:rFonts w:cs="Arial"/>
          <w:bCs/>
        </w:rPr>
        <w:tab/>
      </w:r>
      <w:r w:rsidR="00826907" w:rsidRPr="00E456E6">
        <w:rPr>
          <w:rFonts w:cs="Arial"/>
          <w:bCs/>
        </w:rPr>
        <w:t xml:space="preserve">Election of the </w:t>
      </w:r>
      <w:r w:rsidR="00B419AF" w:rsidRPr="00E456E6">
        <w:rPr>
          <w:rFonts w:cs="Arial"/>
          <w:bCs/>
        </w:rPr>
        <w:t>P</w:t>
      </w:r>
      <w:r w:rsidR="00826907" w:rsidRPr="00E456E6">
        <w:rPr>
          <w:rFonts w:cs="Arial"/>
          <w:bCs/>
        </w:rPr>
        <w:t xml:space="preserve">lanning </w:t>
      </w:r>
      <w:r w:rsidR="00B419AF" w:rsidRPr="00E456E6">
        <w:rPr>
          <w:rFonts w:cs="Arial"/>
          <w:bCs/>
        </w:rPr>
        <w:t>C</w:t>
      </w:r>
      <w:r w:rsidR="00826907" w:rsidRPr="00E456E6">
        <w:rPr>
          <w:rFonts w:cs="Arial"/>
          <w:bCs/>
        </w:rPr>
        <w:t xml:space="preserve">ommittee </w:t>
      </w:r>
    </w:p>
    <w:p w14:paraId="4AE79282" w14:textId="59492D5B" w:rsidR="00B419AF" w:rsidRDefault="002D7349" w:rsidP="00884434">
      <w:pPr>
        <w:ind w:left="720" w:hanging="720"/>
        <w:rPr>
          <w:rFonts w:cs="Arial"/>
          <w:bCs/>
        </w:rPr>
      </w:pPr>
      <w:r>
        <w:rPr>
          <w:rFonts w:cs="Arial"/>
          <w:bCs/>
        </w:rPr>
        <w:t>2.3</w:t>
      </w:r>
      <w:r w:rsidR="00884434" w:rsidRPr="00E456E6">
        <w:rPr>
          <w:rFonts w:cs="Arial"/>
          <w:bCs/>
        </w:rPr>
        <w:tab/>
      </w:r>
      <w:r w:rsidR="00B419AF" w:rsidRPr="00E456E6">
        <w:rPr>
          <w:rFonts w:cs="Arial"/>
          <w:bCs/>
        </w:rPr>
        <w:t xml:space="preserve">Appointment of </w:t>
      </w:r>
      <w:r w:rsidR="00386B05" w:rsidRPr="00E456E6">
        <w:rPr>
          <w:rFonts w:cs="Arial"/>
          <w:bCs/>
        </w:rPr>
        <w:t xml:space="preserve">Parish Councillor to the Hamstead Marshall </w:t>
      </w:r>
      <w:r w:rsidR="00B510FA" w:rsidRPr="00E456E6">
        <w:rPr>
          <w:rFonts w:cs="Arial"/>
          <w:bCs/>
        </w:rPr>
        <w:t>Village</w:t>
      </w:r>
      <w:r w:rsidR="00386B05" w:rsidRPr="00E456E6">
        <w:rPr>
          <w:rFonts w:cs="Arial"/>
          <w:bCs/>
        </w:rPr>
        <w:t xml:space="preserve"> Hall Committee</w:t>
      </w:r>
    </w:p>
    <w:p w14:paraId="21E73403" w14:textId="697CD3E2" w:rsidR="00A636D6" w:rsidRDefault="00636DB3" w:rsidP="00884434">
      <w:pPr>
        <w:ind w:left="720" w:hanging="720"/>
        <w:rPr>
          <w:rFonts w:cs="Arial"/>
          <w:bCs/>
        </w:rPr>
      </w:pPr>
      <w:r>
        <w:rPr>
          <w:rFonts w:cs="Arial"/>
          <w:bCs/>
        </w:rPr>
        <w:t>2.4</w:t>
      </w:r>
      <w:r w:rsidR="00A636D6">
        <w:rPr>
          <w:rFonts w:cs="Arial"/>
          <w:bCs/>
        </w:rPr>
        <w:tab/>
        <w:t xml:space="preserve">Signing of </w:t>
      </w:r>
      <w:r w:rsidR="00E94073">
        <w:rPr>
          <w:rFonts w:cs="Arial"/>
          <w:bCs/>
        </w:rPr>
        <w:t xml:space="preserve">Acceptance of </w:t>
      </w:r>
      <w:r w:rsidR="00D03DE8">
        <w:rPr>
          <w:rFonts w:cs="Arial"/>
          <w:bCs/>
        </w:rPr>
        <w:t>O</w:t>
      </w:r>
      <w:r w:rsidR="00E94073">
        <w:rPr>
          <w:rFonts w:cs="Arial"/>
          <w:bCs/>
        </w:rPr>
        <w:t>ffice</w:t>
      </w:r>
    </w:p>
    <w:p w14:paraId="5B840C2B" w14:textId="77777777" w:rsidR="002D7349" w:rsidRDefault="002D7349" w:rsidP="00884434">
      <w:pPr>
        <w:ind w:left="720" w:hanging="720"/>
        <w:rPr>
          <w:rFonts w:cs="Arial"/>
          <w:bCs/>
        </w:rPr>
      </w:pPr>
    </w:p>
    <w:p w14:paraId="4999600F" w14:textId="064B4825" w:rsidR="0024491C" w:rsidRDefault="00156FAF" w:rsidP="0024491C">
      <w:pPr>
        <w:rPr>
          <w:rFonts w:cs="Arial"/>
          <w:bCs/>
        </w:rPr>
      </w:pPr>
      <w:r>
        <w:rPr>
          <w:rFonts w:cs="Arial"/>
          <w:bCs/>
        </w:rPr>
        <w:t>3.0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67FD4B35" w:rsidR="00E12FDE" w:rsidRDefault="00FA391A" w:rsidP="00E12FDE">
      <w:pPr>
        <w:rPr>
          <w:rFonts w:cs="Arial"/>
          <w:bCs/>
        </w:rPr>
      </w:pPr>
      <w:r>
        <w:rPr>
          <w:rFonts w:cs="Arial"/>
          <w:bCs/>
        </w:rPr>
        <w:t>3.1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4691C2A3" w:rsidR="001F5A4C" w:rsidRPr="00E456E6" w:rsidRDefault="001F5A4C" w:rsidP="00E12FDE">
      <w:pPr>
        <w:rPr>
          <w:rFonts w:cs="Arial"/>
          <w:bCs/>
        </w:rPr>
      </w:pPr>
      <w:r>
        <w:rPr>
          <w:rFonts w:cs="Arial"/>
          <w:bCs/>
        </w:rPr>
        <w:t>3.2</w:t>
      </w:r>
      <w:r>
        <w:rPr>
          <w:rFonts w:cs="Arial"/>
          <w:bCs/>
        </w:rPr>
        <w:tab/>
        <w:t xml:space="preserve">Approval of the minutes for the </w:t>
      </w:r>
      <w:r w:rsidR="00345105">
        <w:rPr>
          <w:rFonts w:cs="Arial"/>
          <w:bCs/>
        </w:rPr>
        <w:t>May 2022 Parish Assembly.</w:t>
      </w:r>
    </w:p>
    <w:p w14:paraId="00016423" w14:textId="429B4A16" w:rsidR="00580509" w:rsidRDefault="00FA391A" w:rsidP="00580509">
      <w:pPr>
        <w:rPr>
          <w:rFonts w:cs="Arial"/>
          <w:bCs/>
        </w:rPr>
      </w:pPr>
      <w:r>
        <w:rPr>
          <w:rFonts w:cs="Arial"/>
          <w:bCs/>
        </w:rPr>
        <w:t>3.</w:t>
      </w:r>
      <w:r w:rsidR="00345105">
        <w:rPr>
          <w:rFonts w:cs="Arial"/>
          <w:bCs/>
        </w:rPr>
        <w:t>3</w:t>
      </w:r>
      <w:r w:rsidR="00E12FDE" w:rsidRPr="00E456E6">
        <w:rPr>
          <w:rFonts w:cs="Arial"/>
          <w:bCs/>
        </w:rPr>
        <w:tab/>
      </w:r>
      <w:r w:rsidR="00C155FB" w:rsidRPr="00E456E6">
        <w:rPr>
          <w:rFonts w:cs="Arial"/>
          <w:bCs/>
        </w:rPr>
        <w:t>Approval of the m</w:t>
      </w:r>
      <w:r w:rsidR="00826907" w:rsidRPr="00E456E6">
        <w:rPr>
          <w:rFonts w:cs="Arial"/>
          <w:bCs/>
        </w:rPr>
        <w:t>in</w:t>
      </w:r>
      <w:r w:rsidR="004F7ED5" w:rsidRPr="00E456E6">
        <w:rPr>
          <w:rFonts w:cs="Arial"/>
          <w:bCs/>
        </w:rPr>
        <w:t>utes</w:t>
      </w:r>
      <w:r w:rsidR="00C155FB" w:rsidRPr="00E456E6">
        <w:rPr>
          <w:rFonts w:cs="Arial"/>
          <w:bCs/>
        </w:rPr>
        <w:t xml:space="preserve"> of the meeting held on </w:t>
      </w:r>
      <w:r w:rsidR="0075520E" w:rsidRPr="00E456E6">
        <w:rPr>
          <w:rFonts w:cs="Arial"/>
          <w:bCs/>
        </w:rPr>
        <w:t xml:space="preserve">March </w:t>
      </w:r>
      <w:r w:rsidR="00580509">
        <w:rPr>
          <w:rFonts w:cs="Arial"/>
          <w:bCs/>
        </w:rPr>
        <w:t>20</w:t>
      </w:r>
      <w:r w:rsidR="00580509" w:rsidRPr="00580509">
        <w:rPr>
          <w:rFonts w:cs="Arial"/>
          <w:bCs/>
          <w:vertAlign w:val="superscript"/>
        </w:rPr>
        <w:t>th</w:t>
      </w:r>
      <w:r w:rsidR="00580509">
        <w:rPr>
          <w:rFonts w:cs="Arial"/>
          <w:bCs/>
        </w:rPr>
        <w:t xml:space="preserve">, </w:t>
      </w:r>
      <w:r w:rsidR="00204F51">
        <w:rPr>
          <w:rFonts w:cs="Arial"/>
          <w:bCs/>
        </w:rPr>
        <w:t>2023.</w:t>
      </w:r>
      <w:r w:rsidR="003E1E24" w:rsidRPr="00E456E6">
        <w:rPr>
          <w:rFonts w:cs="Arial"/>
          <w:bCs/>
        </w:rPr>
        <w:tab/>
      </w:r>
    </w:p>
    <w:p w14:paraId="29DBEADB" w14:textId="31646A25" w:rsidR="004F7ED5" w:rsidRDefault="00580509" w:rsidP="00580509">
      <w:pPr>
        <w:rPr>
          <w:rFonts w:cs="Arial"/>
          <w:bCs/>
        </w:rPr>
      </w:pPr>
      <w:r>
        <w:rPr>
          <w:rFonts w:cs="Arial"/>
          <w:bCs/>
        </w:rPr>
        <w:tab/>
      </w:r>
      <w:r w:rsidR="004F7ED5" w:rsidRPr="00E456E6">
        <w:rPr>
          <w:rFonts w:cs="Arial"/>
          <w:bCs/>
        </w:rPr>
        <w:t xml:space="preserve">Matters arising from </w:t>
      </w:r>
      <w:r w:rsidR="00C155FB" w:rsidRPr="00E456E6">
        <w:rPr>
          <w:rFonts w:cs="Arial"/>
          <w:bCs/>
        </w:rPr>
        <w:t xml:space="preserve">the </w:t>
      </w:r>
      <w:r w:rsidR="004F7ED5" w:rsidRPr="00E456E6">
        <w:rPr>
          <w:rFonts w:cs="Arial"/>
          <w:bCs/>
        </w:rPr>
        <w:t>minutes</w:t>
      </w:r>
      <w:r w:rsidR="00276804">
        <w:rPr>
          <w:rFonts w:cs="Arial"/>
          <w:bCs/>
        </w:rPr>
        <w:t>.</w:t>
      </w:r>
    </w:p>
    <w:p w14:paraId="25A85EF9" w14:textId="0AC9BEFD" w:rsidR="00482422" w:rsidRDefault="008F0DE2" w:rsidP="00580509">
      <w:pPr>
        <w:rPr>
          <w:rFonts w:cs="Arial"/>
          <w:bCs/>
        </w:rPr>
      </w:pPr>
      <w:r>
        <w:rPr>
          <w:rFonts w:cs="Arial"/>
          <w:bCs/>
        </w:rPr>
        <w:t>3.</w:t>
      </w:r>
      <w:r w:rsidR="00345105">
        <w:rPr>
          <w:rFonts w:cs="Arial"/>
          <w:bCs/>
        </w:rPr>
        <w:t>4</w:t>
      </w:r>
      <w:r>
        <w:rPr>
          <w:rFonts w:cs="Arial"/>
          <w:bCs/>
        </w:rPr>
        <w:tab/>
        <w:t xml:space="preserve">For noting: review of </w:t>
      </w:r>
      <w:r w:rsidR="00204F51">
        <w:rPr>
          <w:rFonts w:cs="Arial"/>
          <w:bCs/>
        </w:rPr>
        <w:t xml:space="preserve">the 2023 </w:t>
      </w:r>
      <w:r>
        <w:rPr>
          <w:rFonts w:cs="Arial"/>
          <w:bCs/>
        </w:rPr>
        <w:t xml:space="preserve">Codes of </w:t>
      </w:r>
      <w:r w:rsidR="00F41DFB">
        <w:rPr>
          <w:rFonts w:cs="Arial"/>
          <w:bCs/>
        </w:rPr>
        <w:t>Conduct</w:t>
      </w:r>
      <w:r>
        <w:rPr>
          <w:rFonts w:cs="Arial"/>
          <w:bCs/>
        </w:rPr>
        <w:t xml:space="preserve">; Financial Regulations and </w:t>
      </w:r>
      <w:r w:rsidR="00204F51">
        <w:rPr>
          <w:rFonts w:cs="Arial"/>
          <w:bCs/>
        </w:rPr>
        <w:tab/>
      </w:r>
      <w:r w:rsidR="00F41DFB">
        <w:rPr>
          <w:rFonts w:cs="Arial"/>
          <w:bCs/>
        </w:rPr>
        <w:t>Standing Orders</w:t>
      </w:r>
      <w:r w:rsidR="00482422">
        <w:rPr>
          <w:rFonts w:cs="Arial"/>
          <w:bCs/>
        </w:rPr>
        <w:t xml:space="preserve"> and Risk Assessment </w:t>
      </w:r>
      <w:r w:rsidR="001B2EFA">
        <w:rPr>
          <w:rFonts w:cs="Arial"/>
          <w:bCs/>
        </w:rPr>
        <w:t xml:space="preserve"> </w:t>
      </w:r>
      <w:r w:rsidR="00204F51">
        <w:rPr>
          <w:rFonts w:cs="Arial"/>
          <w:bCs/>
        </w:rPr>
        <w:t>will be on the Ju</w:t>
      </w:r>
      <w:r w:rsidR="00025EFA">
        <w:rPr>
          <w:rFonts w:cs="Arial"/>
          <w:bCs/>
        </w:rPr>
        <w:t>ly</w:t>
      </w:r>
      <w:r w:rsidR="00204F51">
        <w:rPr>
          <w:rFonts w:cs="Arial"/>
          <w:bCs/>
        </w:rPr>
        <w:t xml:space="preserve"> 2023 agenda.</w:t>
      </w:r>
      <w:r w:rsidR="00482422">
        <w:rPr>
          <w:rFonts w:cs="Arial"/>
          <w:bCs/>
        </w:rPr>
        <w:t xml:space="preserve"> </w:t>
      </w:r>
    </w:p>
    <w:p w14:paraId="6C2C8CA2" w14:textId="3D3C42BA" w:rsidR="007B5B49" w:rsidRPr="00E456E6" w:rsidRDefault="007B5B49" w:rsidP="00580509">
      <w:pPr>
        <w:rPr>
          <w:rFonts w:cs="Arial"/>
          <w:bCs/>
        </w:rPr>
      </w:pPr>
      <w:r>
        <w:rPr>
          <w:rFonts w:cs="Arial"/>
          <w:bCs/>
        </w:rPr>
        <w:t>3.</w:t>
      </w:r>
      <w:r w:rsidR="00345105">
        <w:rPr>
          <w:rFonts w:cs="Arial"/>
          <w:bCs/>
        </w:rPr>
        <w:t>5</w:t>
      </w:r>
      <w:r>
        <w:rPr>
          <w:rFonts w:cs="Arial"/>
          <w:bCs/>
        </w:rPr>
        <w:tab/>
      </w:r>
      <w:r w:rsidR="00940939">
        <w:rPr>
          <w:rFonts w:cs="Arial"/>
          <w:bCs/>
        </w:rPr>
        <w:t xml:space="preserve">Vacancy for a </w:t>
      </w:r>
      <w:r w:rsidR="00816C96">
        <w:rPr>
          <w:rFonts w:cs="Arial"/>
          <w:bCs/>
        </w:rPr>
        <w:t>Parish Councillor via co-option</w:t>
      </w:r>
    </w:p>
    <w:p w14:paraId="4C91D152" w14:textId="760D09E0" w:rsidR="005C1B3B" w:rsidRDefault="003E1E24" w:rsidP="00B510FA">
      <w:pPr>
        <w:tabs>
          <w:tab w:val="left" w:pos="748"/>
        </w:tabs>
        <w:rPr>
          <w:rFonts w:cs="Arial"/>
          <w:bCs/>
        </w:rPr>
      </w:pPr>
      <w:r w:rsidRPr="00E456E6">
        <w:rPr>
          <w:rFonts w:cs="Arial"/>
          <w:bCs/>
        </w:rPr>
        <w:tab/>
      </w:r>
      <w:r w:rsidRPr="00E456E6">
        <w:rPr>
          <w:rFonts w:cs="Arial"/>
          <w:bCs/>
        </w:rPr>
        <w:tab/>
      </w:r>
    </w:p>
    <w:p w14:paraId="767DDCBA" w14:textId="177175F0" w:rsidR="002C54DF" w:rsidRPr="00D15D3E" w:rsidRDefault="00EA7645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Cs/>
        </w:rPr>
        <w:t>4.0</w:t>
      </w:r>
      <w:r w:rsidR="00AF6607">
        <w:rPr>
          <w:rFonts w:cs="Arial"/>
          <w:bCs/>
        </w:rPr>
        <w:tab/>
      </w:r>
      <w:r w:rsidR="00A66145" w:rsidRPr="00D15D3E">
        <w:rPr>
          <w:rFonts w:cs="Arial"/>
          <w:b/>
        </w:rPr>
        <w:t>Planning</w:t>
      </w:r>
    </w:p>
    <w:p w14:paraId="63877571" w14:textId="3DB8EAA5" w:rsidR="00D15D3E" w:rsidRDefault="00EA7645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4.1</w:t>
      </w:r>
      <w:r>
        <w:rPr>
          <w:rFonts w:cs="Arial"/>
          <w:bCs/>
        </w:rPr>
        <w:tab/>
      </w:r>
      <w:r w:rsidR="00C31674">
        <w:rPr>
          <w:rFonts w:cs="Arial"/>
          <w:bCs/>
        </w:rPr>
        <w:t>23</w:t>
      </w:r>
      <w:r w:rsidR="0080273E">
        <w:rPr>
          <w:rFonts w:cs="Arial"/>
          <w:bCs/>
        </w:rPr>
        <w:t xml:space="preserve">/00928/AGRIC </w:t>
      </w:r>
      <w:r w:rsidR="0042635C">
        <w:rPr>
          <w:rFonts w:cs="Arial"/>
          <w:bCs/>
        </w:rPr>
        <w:t>–</w:t>
      </w:r>
      <w:r w:rsidR="0080273E">
        <w:rPr>
          <w:rFonts w:cs="Arial"/>
          <w:bCs/>
        </w:rPr>
        <w:t xml:space="preserve"> </w:t>
      </w:r>
      <w:r w:rsidR="00D15D3E">
        <w:rPr>
          <w:rFonts w:cs="Arial"/>
          <w:bCs/>
        </w:rPr>
        <w:t>18, Hamstead Marshall</w:t>
      </w:r>
      <w:r w:rsidR="00CE73AF">
        <w:rPr>
          <w:rFonts w:cs="Arial"/>
          <w:bCs/>
        </w:rPr>
        <w:t xml:space="preserve"> RG20 </w:t>
      </w:r>
      <w:r w:rsidR="004508C1">
        <w:rPr>
          <w:rFonts w:cs="Arial"/>
          <w:bCs/>
        </w:rPr>
        <w:t>0HR</w:t>
      </w:r>
    </w:p>
    <w:p w14:paraId="3AAC367E" w14:textId="75440090" w:rsidR="00890348" w:rsidRDefault="00D15D3E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</w:r>
      <w:r w:rsidR="0080273E">
        <w:rPr>
          <w:rFonts w:cs="Arial"/>
          <w:bCs/>
        </w:rPr>
        <w:t>Application</w:t>
      </w:r>
      <w:r w:rsidR="0042635C">
        <w:rPr>
          <w:rFonts w:cs="Arial"/>
          <w:bCs/>
        </w:rPr>
        <w:t xml:space="preserve"> to determine if prior approval is required for a new hay barn</w:t>
      </w:r>
      <w:r w:rsidR="00060588">
        <w:rPr>
          <w:rFonts w:cs="Arial"/>
          <w:bCs/>
        </w:rPr>
        <w:t>.</w:t>
      </w:r>
      <w:r w:rsidR="0042635C">
        <w:rPr>
          <w:rFonts w:cs="Arial"/>
          <w:bCs/>
        </w:rPr>
        <w:t xml:space="preserve"> </w:t>
      </w:r>
    </w:p>
    <w:p w14:paraId="0870466A" w14:textId="77777777" w:rsidR="002F2D8E" w:rsidRDefault="00337259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4.2</w:t>
      </w:r>
      <w:r>
        <w:rPr>
          <w:rFonts w:cs="Arial"/>
          <w:bCs/>
        </w:rPr>
        <w:tab/>
        <w:t>23/00489</w:t>
      </w:r>
      <w:r w:rsidR="00771D30">
        <w:rPr>
          <w:rFonts w:cs="Arial"/>
          <w:bCs/>
        </w:rPr>
        <w:t>/</w:t>
      </w:r>
      <w:r w:rsidR="007B0492">
        <w:rPr>
          <w:rFonts w:cs="Arial"/>
          <w:bCs/>
        </w:rPr>
        <w:t xml:space="preserve">LBC – </w:t>
      </w:r>
      <w:r w:rsidR="00771D30">
        <w:rPr>
          <w:rFonts w:cs="Arial"/>
          <w:bCs/>
        </w:rPr>
        <w:t xml:space="preserve">The Old Post Office RG20 </w:t>
      </w:r>
      <w:r w:rsidR="007E6369">
        <w:rPr>
          <w:rFonts w:cs="Arial"/>
          <w:bCs/>
        </w:rPr>
        <w:t xml:space="preserve">0HW </w:t>
      </w:r>
    </w:p>
    <w:p w14:paraId="54C2D219" w14:textId="4291DF61" w:rsidR="00337259" w:rsidRDefault="002F2D8E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ab/>
        <w:t xml:space="preserve">Replacement of windows and French windows </w:t>
      </w:r>
      <w:r w:rsidR="0079486A">
        <w:rPr>
          <w:rFonts w:cs="Arial"/>
          <w:bCs/>
        </w:rPr>
        <w:t xml:space="preserve">- </w:t>
      </w:r>
      <w:r w:rsidR="007B0492">
        <w:rPr>
          <w:rFonts w:cs="Arial"/>
          <w:bCs/>
        </w:rPr>
        <w:t>approved.</w:t>
      </w:r>
      <w:r w:rsidR="00337259">
        <w:rPr>
          <w:rFonts w:cs="Arial"/>
          <w:bCs/>
        </w:rPr>
        <w:t xml:space="preserve"> </w:t>
      </w:r>
    </w:p>
    <w:p w14:paraId="4A6F4BA6" w14:textId="3C2A1D43" w:rsidR="00921921" w:rsidRDefault="00921921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4.2</w:t>
      </w:r>
      <w:r>
        <w:rPr>
          <w:rFonts w:cs="Arial"/>
          <w:bCs/>
        </w:rPr>
        <w:tab/>
        <w:t>Craven Quarry</w:t>
      </w:r>
      <w:r w:rsidR="00222080">
        <w:rPr>
          <w:rFonts w:cs="Arial"/>
          <w:bCs/>
        </w:rPr>
        <w:t xml:space="preserve"> - update</w:t>
      </w:r>
    </w:p>
    <w:p w14:paraId="4EFF20D2" w14:textId="77777777" w:rsidR="001D60EB" w:rsidRDefault="001D60EB" w:rsidP="0071034B">
      <w:pPr>
        <w:tabs>
          <w:tab w:val="left" w:pos="748"/>
        </w:tabs>
        <w:rPr>
          <w:rFonts w:cs="Arial"/>
          <w:bCs/>
        </w:rPr>
      </w:pPr>
    </w:p>
    <w:p w14:paraId="4D818218" w14:textId="643B79CF" w:rsidR="001D60EB" w:rsidRPr="00181475" w:rsidRDefault="001D60EB" w:rsidP="0071034B">
      <w:pPr>
        <w:tabs>
          <w:tab w:val="left" w:pos="748"/>
        </w:tabs>
        <w:rPr>
          <w:rFonts w:cs="Arial"/>
          <w:b/>
        </w:rPr>
      </w:pPr>
      <w:r w:rsidRPr="00181475">
        <w:rPr>
          <w:rFonts w:cs="Arial"/>
          <w:b/>
        </w:rPr>
        <w:t>5.0</w:t>
      </w:r>
      <w:r w:rsidRPr="00181475">
        <w:rPr>
          <w:rFonts w:cs="Arial"/>
          <w:b/>
        </w:rPr>
        <w:tab/>
        <w:t>Hamstead Park</w:t>
      </w:r>
    </w:p>
    <w:p w14:paraId="5F394200" w14:textId="373DF74B" w:rsidR="001D60EB" w:rsidRDefault="001D60EB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5.1</w:t>
      </w:r>
      <w:r>
        <w:rPr>
          <w:rFonts w:cs="Arial"/>
          <w:bCs/>
        </w:rPr>
        <w:tab/>
        <w:t>Damage incurred in the vicinity of Ash Tree Co</w:t>
      </w:r>
      <w:r w:rsidR="008F537D">
        <w:rPr>
          <w:rFonts w:cs="Arial"/>
          <w:bCs/>
        </w:rPr>
        <w:t>rner</w:t>
      </w:r>
    </w:p>
    <w:p w14:paraId="6CFA7625" w14:textId="2DB16C6D" w:rsidR="008F537D" w:rsidRDefault="008F537D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5.2</w:t>
      </w:r>
      <w:r>
        <w:rPr>
          <w:rFonts w:cs="Arial"/>
          <w:bCs/>
        </w:rPr>
        <w:tab/>
        <w:t>Loss of ewe in-lamb</w:t>
      </w:r>
    </w:p>
    <w:p w14:paraId="0EFE8863" w14:textId="5FB24FFA" w:rsidR="00E75474" w:rsidRDefault="00E75474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5.3</w:t>
      </w:r>
      <w:r>
        <w:rPr>
          <w:rFonts w:cs="Arial"/>
          <w:bCs/>
        </w:rPr>
        <w:tab/>
      </w:r>
      <w:r w:rsidR="0051421C">
        <w:rPr>
          <w:rFonts w:cs="Arial"/>
          <w:bCs/>
        </w:rPr>
        <w:t>Kindness of parishioners</w:t>
      </w:r>
    </w:p>
    <w:p w14:paraId="7A092AFA" w14:textId="77777777" w:rsidR="004F2678" w:rsidRDefault="004F2678" w:rsidP="0071034B">
      <w:pPr>
        <w:tabs>
          <w:tab w:val="left" w:pos="748"/>
        </w:tabs>
        <w:rPr>
          <w:rFonts w:cs="Arial"/>
          <w:bCs/>
        </w:rPr>
      </w:pPr>
    </w:p>
    <w:p w14:paraId="66A27D18" w14:textId="25BFEDA5" w:rsidR="004F2678" w:rsidRPr="00BF1192" w:rsidRDefault="00181475" w:rsidP="0071034B">
      <w:pPr>
        <w:tabs>
          <w:tab w:val="left" w:pos="748"/>
        </w:tabs>
        <w:rPr>
          <w:rFonts w:cs="Arial"/>
          <w:b/>
        </w:rPr>
      </w:pPr>
      <w:r w:rsidRPr="00BF1192">
        <w:rPr>
          <w:rFonts w:cs="Arial"/>
          <w:b/>
        </w:rPr>
        <w:t>6.0</w:t>
      </w:r>
      <w:r w:rsidR="004F2678" w:rsidRPr="00BF1192">
        <w:rPr>
          <w:rFonts w:cs="Arial"/>
          <w:b/>
        </w:rPr>
        <w:tab/>
        <w:t>Reports</w:t>
      </w:r>
    </w:p>
    <w:p w14:paraId="0CCA1363" w14:textId="058DC61B" w:rsidR="004F2678" w:rsidRDefault="00BF119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6.1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093BDAEB" w14:textId="34A1BBF7" w:rsidR="002B29BB" w:rsidRDefault="00BF119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lastRenderedPageBreak/>
        <w:t>6.2</w:t>
      </w:r>
      <w:r w:rsidR="002B29BB">
        <w:rPr>
          <w:rFonts w:cs="Arial"/>
          <w:bCs/>
        </w:rPr>
        <w:tab/>
        <w:t>Thames Valley Police Repor</w:t>
      </w:r>
      <w:r>
        <w:rPr>
          <w:rFonts w:cs="Arial"/>
          <w:bCs/>
        </w:rPr>
        <w:t>t</w:t>
      </w:r>
    </w:p>
    <w:p w14:paraId="011AA1BF" w14:textId="0A8F8E2A" w:rsidR="00BF1192" w:rsidRDefault="00BF1192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6.3</w:t>
      </w:r>
      <w:r>
        <w:rPr>
          <w:rFonts w:cs="Arial"/>
          <w:bCs/>
        </w:rPr>
        <w:tab/>
      </w:r>
      <w:r w:rsidR="009C1077">
        <w:rPr>
          <w:rFonts w:cs="Arial"/>
          <w:bCs/>
        </w:rPr>
        <w:t>Parish Councillors Reports</w:t>
      </w:r>
    </w:p>
    <w:p w14:paraId="28DE0C1A" w14:textId="77777777" w:rsidR="00A572D4" w:rsidRDefault="00A572D4" w:rsidP="0071034B">
      <w:pPr>
        <w:tabs>
          <w:tab w:val="left" w:pos="748"/>
        </w:tabs>
        <w:rPr>
          <w:rFonts w:cs="Arial"/>
          <w:bCs/>
        </w:rPr>
      </w:pPr>
    </w:p>
    <w:p w14:paraId="600FA7B2" w14:textId="77777777" w:rsidR="00093934" w:rsidRPr="00FA5904" w:rsidRDefault="00A572D4" w:rsidP="0071034B">
      <w:pPr>
        <w:tabs>
          <w:tab w:val="left" w:pos="748"/>
        </w:tabs>
        <w:rPr>
          <w:rFonts w:cs="Arial"/>
          <w:b/>
        </w:rPr>
      </w:pPr>
      <w:r w:rsidRPr="00FA5904">
        <w:rPr>
          <w:rFonts w:cs="Arial"/>
          <w:b/>
        </w:rPr>
        <w:t>7.0</w:t>
      </w:r>
      <w:r w:rsidR="00093934" w:rsidRPr="00FA5904">
        <w:rPr>
          <w:rFonts w:cs="Arial"/>
          <w:b/>
        </w:rPr>
        <w:tab/>
        <w:t xml:space="preserve">Bus Shelter </w:t>
      </w:r>
    </w:p>
    <w:p w14:paraId="6578742A" w14:textId="760A0F6A" w:rsidR="00A572D4" w:rsidRDefault="00093934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7.1</w:t>
      </w:r>
      <w:r>
        <w:rPr>
          <w:rFonts w:cs="Arial"/>
          <w:bCs/>
        </w:rPr>
        <w:tab/>
        <w:t>Update – Mr Chris Moss</w:t>
      </w:r>
      <w:r w:rsidR="0051421C">
        <w:rPr>
          <w:rFonts w:cs="Arial"/>
          <w:bCs/>
        </w:rPr>
        <w:t xml:space="preserve"> and Mr Paul Hansen</w:t>
      </w:r>
    </w:p>
    <w:p w14:paraId="3DCF2BBB" w14:textId="77777777" w:rsidR="00093934" w:rsidRDefault="00093934" w:rsidP="0071034B">
      <w:pPr>
        <w:tabs>
          <w:tab w:val="left" w:pos="748"/>
        </w:tabs>
        <w:rPr>
          <w:rFonts w:cs="Arial"/>
          <w:bCs/>
        </w:rPr>
      </w:pPr>
    </w:p>
    <w:p w14:paraId="1A4B9AAE" w14:textId="507372B5" w:rsidR="00093934" w:rsidRPr="00FA5904" w:rsidRDefault="00E56E0B" w:rsidP="0071034B">
      <w:pPr>
        <w:tabs>
          <w:tab w:val="left" w:pos="748"/>
        </w:tabs>
        <w:rPr>
          <w:rFonts w:cs="Arial"/>
          <w:b/>
        </w:rPr>
      </w:pPr>
      <w:r w:rsidRPr="00FA5904">
        <w:rPr>
          <w:rFonts w:cs="Arial"/>
          <w:b/>
        </w:rPr>
        <w:t>8.0</w:t>
      </w:r>
      <w:r w:rsidRPr="00FA5904">
        <w:rPr>
          <w:rFonts w:cs="Arial"/>
          <w:b/>
        </w:rPr>
        <w:tab/>
        <w:t>New Website</w:t>
      </w:r>
    </w:p>
    <w:p w14:paraId="5ACC9722" w14:textId="2482588F" w:rsidR="00E56E0B" w:rsidRDefault="00E56E0B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8.1</w:t>
      </w:r>
      <w:r>
        <w:rPr>
          <w:rFonts w:cs="Arial"/>
          <w:bCs/>
        </w:rPr>
        <w:tab/>
        <w:t>Update – Mr Chris Moss and Anne Budd</w:t>
      </w:r>
    </w:p>
    <w:p w14:paraId="165DA5CC" w14:textId="77777777" w:rsidR="00FA5904" w:rsidRDefault="00FA5904" w:rsidP="0071034B">
      <w:pPr>
        <w:tabs>
          <w:tab w:val="left" w:pos="748"/>
        </w:tabs>
        <w:rPr>
          <w:rFonts w:cs="Arial"/>
          <w:bCs/>
        </w:rPr>
      </w:pPr>
    </w:p>
    <w:p w14:paraId="36900636" w14:textId="65DB85CB" w:rsidR="00FA5904" w:rsidRPr="00FA5904" w:rsidRDefault="00FA5904" w:rsidP="0071034B">
      <w:pPr>
        <w:tabs>
          <w:tab w:val="left" w:pos="748"/>
        </w:tabs>
        <w:rPr>
          <w:rFonts w:cs="Arial"/>
          <w:b/>
        </w:rPr>
      </w:pPr>
      <w:r w:rsidRPr="00FA5904">
        <w:rPr>
          <w:rFonts w:cs="Arial"/>
          <w:b/>
        </w:rPr>
        <w:t>9.0</w:t>
      </w:r>
      <w:r w:rsidRPr="00FA5904">
        <w:rPr>
          <w:rFonts w:cs="Arial"/>
          <w:b/>
        </w:rPr>
        <w:tab/>
        <w:t>Hamstead Marshall Roadways</w:t>
      </w:r>
    </w:p>
    <w:p w14:paraId="428F8E49" w14:textId="7C9FC6AA" w:rsidR="0071034B" w:rsidRPr="00E456E6" w:rsidRDefault="00750EEE" w:rsidP="00A826BB">
      <w:pPr>
        <w:tabs>
          <w:tab w:val="left" w:pos="748"/>
        </w:tabs>
        <w:rPr>
          <w:rFonts w:cs="Arial"/>
          <w:bCs/>
        </w:rPr>
      </w:pPr>
      <w:r w:rsidRPr="00055650">
        <w:rPr>
          <w:rFonts w:cs="Arial"/>
          <w:bCs/>
        </w:rPr>
        <w:t>9.1</w:t>
      </w:r>
      <w:r>
        <w:rPr>
          <w:rFonts w:cs="Arial"/>
          <w:b/>
        </w:rPr>
        <w:tab/>
      </w:r>
      <w:r w:rsidR="00B9703E" w:rsidRPr="0048734C">
        <w:rPr>
          <w:rFonts w:cs="Arial"/>
          <w:bCs/>
        </w:rPr>
        <w:t>Concerted effort</w:t>
      </w:r>
      <w:r w:rsidR="00085C8E">
        <w:rPr>
          <w:rFonts w:cs="Arial"/>
          <w:bCs/>
        </w:rPr>
        <w:t>s</w:t>
      </w:r>
      <w:r w:rsidR="00B9703E" w:rsidRPr="0048734C">
        <w:rPr>
          <w:rFonts w:cs="Arial"/>
          <w:bCs/>
        </w:rPr>
        <w:t xml:space="preserve"> to photograph </w:t>
      </w:r>
      <w:r w:rsidR="00BE254A" w:rsidRPr="0048734C">
        <w:rPr>
          <w:rFonts w:cs="Arial"/>
          <w:bCs/>
        </w:rPr>
        <w:t xml:space="preserve">as many </w:t>
      </w:r>
      <w:r w:rsidR="00A826BB" w:rsidRPr="0048734C">
        <w:rPr>
          <w:rFonts w:cs="Arial"/>
          <w:bCs/>
        </w:rPr>
        <w:t>roadways as possible</w:t>
      </w:r>
      <w:r w:rsidR="00BE254A" w:rsidRPr="0048734C">
        <w:rPr>
          <w:rFonts w:cs="Arial"/>
          <w:bCs/>
        </w:rPr>
        <w:t xml:space="preserve"> th</w:t>
      </w:r>
      <w:r w:rsidR="00BA2539" w:rsidRPr="0048734C">
        <w:rPr>
          <w:rFonts w:cs="Arial"/>
          <w:bCs/>
        </w:rPr>
        <w:t>r</w:t>
      </w:r>
      <w:r w:rsidR="00BE254A" w:rsidRPr="0048734C">
        <w:rPr>
          <w:rFonts w:cs="Arial"/>
          <w:bCs/>
        </w:rPr>
        <w:t xml:space="preserve">ough the </w:t>
      </w:r>
      <w:r w:rsidR="00A826BB" w:rsidRPr="0048734C">
        <w:rPr>
          <w:rFonts w:cs="Arial"/>
          <w:bCs/>
        </w:rPr>
        <w:tab/>
      </w:r>
      <w:r w:rsidR="00BE254A" w:rsidRPr="0048734C">
        <w:rPr>
          <w:rFonts w:cs="Arial"/>
          <w:bCs/>
        </w:rPr>
        <w:t>village</w:t>
      </w:r>
      <w:r w:rsidR="00BA2539" w:rsidRPr="0048734C">
        <w:rPr>
          <w:rFonts w:cs="Arial"/>
          <w:bCs/>
        </w:rPr>
        <w:t>,</w:t>
      </w:r>
      <w:r w:rsidR="00BE254A" w:rsidRPr="0048734C">
        <w:rPr>
          <w:rFonts w:cs="Arial"/>
          <w:bCs/>
        </w:rPr>
        <w:t xml:space="preserve"> highlighting </w:t>
      </w:r>
      <w:r w:rsidR="00BA2539" w:rsidRPr="0048734C">
        <w:rPr>
          <w:rFonts w:cs="Arial"/>
          <w:bCs/>
        </w:rPr>
        <w:t xml:space="preserve">and mapping the conditions of each roadway. </w:t>
      </w:r>
      <w:r w:rsidR="0048734C">
        <w:rPr>
          <w:rFonts w:cs="Arial"/>
          <w:bCs/>
        </w:rPr>
        <w:t xml:space="preserve"> Information </w:t>
      </w:r>
      <w:r w:rsidR="00921921">
        <w:rPr>
          <w:rFonts w:cs="Arial"/>
          <w:bCs/>
        </w:rPr>
        <w:tab/>
      </w:r>
      <w:r w:rsidR="0048734C">
        <w:rPr>
          <w:rFonts w:cs="Arial"/>
          <w:bCs/>
        </w:rPr>
        <w:t xml:space="preserve">collected </w:t>
      </w:r>
      <w:r w:rsidR="00921921">
        <w:rPr>
          <w:rFonts w:cs="Arial"/>
          <w:bCs/>
        </w:rPr>
        <w:t xml:space="preserve">will be shared with West Berkshire Council to assist in priority setting. </w:t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 w:rsidRPr="0048734C">
        <w:rPr>
          <w:rFonts w:cs="Arial"/>
          <w:bCs/>
        </w:rPr>
        <w:tab/>
      </w:r>
      <w:r w:rsidR="00A826BB">
        <w:rPr>
          <w:rFonts w:cs="Arial"/>
          <w:b/>
        </w:rPr>
        <w:tab/>
      </w:r>
    </w:p>
    <w:p w14:paraId="21D17482" w14:textId="7DC94D5A" w:rsidR="008155F6" w:rsidRDefault="003C5852" w:rsidP="00356E3B">
      <w:pPr>
        <w:rPr>
          <w:rFonts w:cs="Arial"/>
          <w:b/>
        </w:rPr>
      </w:pPr>
      <w:r>
        <w:rPr>
          <w:rFonts w:cs="Arial"/>
          <w:bCs/>
        </w:rPr>
        <w:t>1</w:t>
      </w:r>
      <w:r w:rsidR="008155F6">
        <w:rPr>
          <w:rFonts w:cs="Arial"/>
          <w:bCs/>
        </w:rPr>
        <w:t>0.0</w:t>
      </w:r>
      <w:r w:rsidR="008155F6">
        <w:rPr>
          <w:rFonts w:cs="Arial"/>
          <w:bCs/>
        </w:rPr>
        <w:tab/>
      </w:r>
      <w:r w:rsidR="008155F6" w:rsidRPr="003C5852">
        <w:rPr>
          <w:rFonts w:cs="Arial"/>
          <w:b/>
        </w:rPr>
        <w:t>Finance</w:t>
      </w:r>
    </w:p>
    <w:p w14:paraId="338F6A0F" w14:textId="4788AA59" w:rsidR="009229C8" w:rsidRDefault="009229C8" w:rsidP="00356E3B">
      <w:pPr>
        <w:rPr>
          <w:rFonts w:cs="Arial"/>
          <w:b/>
        </w:rPr>
      </w:pPr>
      <w:r w:rsidRPr="004B3AB7">
        <w:rPr>
          <w:rFonts w:cs="Arial"/>
          <w:bCs/>
        </w:rPr>
        <w:t>10.1</w:t>
      </w:r>
      <w:r>
        <w:rPr>
          <w:rFonts w:cs="Arial"/>
          <w:b/>
        </w:rPr>
        <w:tab/>
      </w:r>
      <w:r w:rsidR="00FA6BE6" w:rsidRPr="0040149D">
        <w:rPr>
          <w:rFonts w:cs="Arial"/>
          <w:bCs/>
        </w:rPr>
        <w:t xml:space="preserve">HMPC Precept First Payment </w:t>
      </w:r>
      <w:r w:rsidR="000C51AB" w:rsidRPr="0040149D">
        <w:rPr>
          <w:rFonts w:cs="Arial"/>
          <w:bCs/>
        </w:rPr>
        <w:t xml:space="preserve">02/05/2023 </w:t>
      </w:r>
      <w:r w:rsidR="00186E72">
        <w:rPr>
          <w:rFonts w:cs="Arial"/>
          <w:bCs/>
        </w:rPr>
        <w:t xml:space="preserve">in the amount of </w:t>
      </w:r>
      <w:r w:rsidR="000C51AB" w:rsidRPr="0040149D">
        <w:rPr>
          <w:rFonts w:cs="Arial"/>
          <w:bCs/>
        </w:rPr>
        <w:t>£2,</w:t>
      </w:r>
      <w:r w:rsidR="002849DA" w:rsidRPr="0040149D">
        <w:rPr>
          <w:rFonts w:cs="Arial"/>
          <w:bCs/>
        </w:rPr>
        <w:t>750</w:t>
      </w:r>
    </w:p>
    <w:p w14:paraId="7C5FEFD5" w14:textId="51979461" w:rsidR="002849DA" w:rsidRDefault="002849DA" w:rsidP="00356E3B">
      <w:pPr>
        <w:rPr>
          <w:rFonts w:cs="Arial"/>
          <w:bCs/>
        </w:rPr>
      </w:pPr>
      <w:r w:rsidRPr="004B3AB7">
        <w:rPr>
          <w:rFonts w:cs="Arial"/>
          <w:bCs/>
        </w:rPr>
        <w:t>10.2</w:t>
      </w:r>
      <w:r>
        <w:rPr>
          <w:rFonts w:cs="Arial"/>
          <w:b/>
        </w:rPr>
        <w:tab/>
      </w:r>
      <w:r w:rsidRPr="0040149D">
        <w:rPr>
          <w:rFonts w:cs="Arial"/>
          <w:bCs/>
        </w:rPr>
        <w:t xml:space="preserve">HMPC CIL </w:t>
      </w:r>
      <w:r w:rsidR="00241725" w:rsidRPr="0040149D">
        <w:rPr>
          <w:rFonts w:cs="Arial"/>
          <w:bCs/>
        </w:rPr>
        <w:t xml:space="preserve">Payments </w:t>
      </w:r>
      <w:r w:rsidR="0040149D" w:rsidRPr="0040149D">
        <w:rPr>
          <w:rFonts w:cs="Arial"/>
          <w:bCs/>
        </w:rPr>
        <w:t>(October 1</w:t>
      </w:r>
      <w:r w:rsidR="0040149D" w:rsidRPr="0040149D">
        <w:rPr>
          <w:rFonts w:cs="Arial"/>
          <w:bCs/>
          <w:vertAlign w:val="superscript"/>
        </w:rPr>
        <w:t>st</w:t>
      </w:r>
      <w:r w:rsidR="0040149D" w:rsidRPr="0040149D">
        <w:rPr>
          <w:rFonts w:cs="Arial"/>
          <w:bCs/>
        </w:rPr>
        <w:t xml:space="preserve">, </w:t>
      </w:r>
      <w:proofErr w:type="gramStart"/>
      <w:r w:rsidR="0040149D" w:rsidRPr="0040149D">
        <w:rPr>
          <w:rFonts w:cs="Arial"/>
          <w:bCs/>
        </w:rPr>
        <w:t>2022</w:t>
      </w:r>
      <w:proofErr w:type="gramEnd"/>
      <w:r w:rsidR="0040149D" w:rsidRPr="0040149D">
        <w:rPr>
          <w:rFonts w:cs="Arial"/>
          <w:bCs/>
        </w:rPr>
        <w:t xml:space="preserve"> to March 31, 2023)</w:t>
      </w:r>
      <w:r w:rsidR="00927448">
        <w:rPr>
          <w:rFonts w:cs="Arial"/>
          <w:bCs/>
        </w:rPr>
        <w:t xml:space="preserve"> received </w:t>
      </w:r>
      <w:r w:rsidR="00C630D3">
        <w:rPr>
          <w:rFonts w:cs="Arial"/>
          <w:bCs/>
        </w:rPr>
        <w:t>09/05/2023</w:t>
      </w:r>
    </w:p>
    <w:p w14:paraId="6B973E3F" w14:textId="590F1963" w:rsidR="00DF1F74" w:rsidRDefault="00DF1F74" w:rsidP="00356E3B">
      <w:pPr>
        <w:rPr>
          <w:rFonts w:cs="Arial"/>
          <w:bCs/>
        </w:rPr>
      </w:pPr>
      <w:r>
        <w:rPr>
          <w:rFonts w:cs="Arial"/>
          <w:bCs/>
        </w:rPr>
        <w:tab/>
        <w:t>Reference 17/02878/FULD – Mobile Home</w:t>
      </w:r>
      <w:r w:rsidR="00980318">
        <w:rPr>
          <w:rFonts w:cs="Arial"/>
          <w:bCs/>
        </w:rPr>
        <w:t xml:space="preserve">, Enborne Equestrian Centre, Hamstead </w:t>
      </w:r>
      <w:r w:rsidR="00980318">
        <w:rPr>
          <w:rFonts w:cs="Arial"/>
          <w:bCs/>
        </w:rPr>
        <w:tab/>
        <w:t xml:space="preserve">Marshall, RG20 </w:t>
      </w:r>
      <w:r w:rsidR="00FF3B96">
        <w:rPr>
          <w:rFonts w:cs="Arial"/>
          <w:bCs/>
        </w:rPr>
        <w:t>0HL</w:t>
      </w:r>
      <w:r w:rsidR="009E2588">
        <w:rPr>
          <w:rFonts w:cs="Arial"/>
          <w:bCs/>
        </w:rPr>
        <w:t xml:space="preserve">  </w:t>
      </w:r>
      <w:r w:rsidR="00B5363E">
        <w:rPr>
          <w:rFonts w:cs="Arial"/>
          <w:bCs/>
        </w:rPr>
        <w:t xml:space="preserve"> £</w:t>
      </w:r>
      <w:r w:rsidR="0036783D">
        <w:rPr>
          <w:rFonts w:cs="Arial"/>
          <w:bCs/>
        </w:rPr>
        <w:t>3,609.11</w:t>
      </w:r>
    </w:p>
    <w:p w14:paraId="17B412FF" w14:textId="5C0D339C" w:rsidR="00B5363E" w:rsidRDefault="00B5363E" w:rsidP="00F471A8">
      <w:pPr>
        <w:rPr>
          <w:rFonts w:cs="Arial"/>
          <w:bCs/>
        </w:rPr>
      </w:pPr>
      <w:r>
        <w:rPr>
          <w:rFonts w:cs="Arial"/>
          <w:bCs/>
        </w:rPr>
        <w:tab/>
        <w:t xml:space="preserve">Reference </w:t>
      </w:r>
      <w:r w:rsidR="0036783D">
        <w:rPr>
          <w:rFonts w:cs="Arial"/>
          <w:bCs/>
        </w:rPr>
        <w:t>19/030</w:t>
      </w:r>
      <w:r w:rsidR="0070026E">
        <w:rPr>
          <w:rFonts w:cs="Arial"/>
          <w:bCs/>
        </w:rPr>
        <w:t xml:space="preserve">76/OUTD – </w:t>
      </w:r>
      <w:r w:rsidR="009043D1">
        <w:rPr>
          <w:rFonts w:cs="Arial"/>
          <w:bCs/>
        </w:rPr>
        <w:t>G</w:t>
      </w:r>
      <w:r w:rsidR="0070026E">
        <w:rPr>
          <w:rFonts w:cs="Arial"/>
          <w:bCs/>
        </w:rPr>
        <w:t>arage si</w:t>
      </w:r>
      <w:r w:rsidR="009043D1">
        <w:rPr>
          <w:rFonts w:cs="Arial"/>
          <w:bCs/>
        </w:rPr>
        <w:t>t</w:t>
      </w:r>
      <w:r w:rsidR="0070026E">
        <w:rPr>
          <w:rFonts w:cs="Arial"/>
          <w:bCs/>
        </w:rPr>
        <w:t xml:space="preserve">e, adjacent to 1, The Village, Hamstead </w:t>
      </w:r>
      <w:r w:rsidR="002C52B8">
        <w:rPr>
          <w:rFonts w:cs="Arial"/>
          <w:bCs/>
        </w:rPr>
        <w:tab/>
      </w:r>
      <w:r w:rsidR="0070026E">
        <w:rPr>
          <w:rFonts w:cs="Arial"/>
          <w:bCs/>
        </w:rPr>
        <w:t>Marsh</w:t>
      </w:r>
      <w:r w:rsidR="00F471A8">
        <w:rPr>
          <w:rFonts w:cs="Arial"/>
          <w:bCs/>
        </w:rPr>
        <w:t xml:space="preserve">all RG20 </w:t>
      </w:r>
      <w:r w:rsidR="002C52B8">
        <w:rPr>
          <w:rFonts w:cs="Arial"/>
          <w:bCs/>
        </w:rPr>
        <w:t>0HN</w:t>
      </w:r>
      <w:r w:rsidR="009E2588">
        <w:rPr>
          <w:rFonts w:cs="Arial"/>
          <w:bCs/>
        </w:rPr>
        <w:t xml:space="preserve">  </w:t>
      </w:r>
      <w:r w:rsidR="002C52B8">
        <w:rPr>
          <w:rFonts w:cs="Arial"/>
          <w:bCs/>
        </w:rPr>
        <w:t xml:space="preserve"> £2,476.77</w:t>
      </w:r>
    </w:p>
    <w:p w14:paraId="6B20107A" w14:textId="4230B733" w:rsidR="007025BA" w:rsidRDefault="007025BA" w:rsidP="007025BA">
      <w:pPr>
        <w:rPr>
          <w:rFonts w:cs="Arial"/>
          <w:bCs/>
        </w:rPr>
      </w:pPr>
      <w:r>
        <w:rPr>
          <w:rFonts w:cs="Arial"/>
          <w:bCs/>
        </w:rPr>
        <w:t>10.3</w:t>
      </w:r>
      <w:r>
        <w:rPr>
          <w:rFonts w:cs="Arial"/>
          <w:bCs/>
        </w:rPr>
        <w:tab/>
        <w:t xml:space="preserve">Status of HMPC Lloyds Bank Treasurer Account as of </w:t>
      </w:r>
      <w:r w:rsidR="00B5533F">
        <w:rPr>
          <w:rFonts w:cs="Arial"/>
          <w:bCs/>
        </w:rPr>
        <w:t xml:space="preserve">May 5, </w:t>
      </w:r>
      <w:proofErr w:type="gramStart"/>
      <w:r w:rsidR="00B5533F">
        <w:rPr>
          <w:rFonts w:cs="Arial"/>
          <w:bCs/>
        </w:rPr>
        <w:t>2023</w:t>
      </w:r>
      <w:proofErr w:type="gramEnd"/>
      <w:r>
        <w:rPr>
          <w:rFonts w:cs="Arial"/>
          <w:bCs/>
        </w:rPr>
        <w:t xml:space="preserve">  £</w:t>
      </w:r>
      <w:r w:rsidR="00FD388D">
        <w:rPr>
          <w:rFonts w:cs="Arial"/>
          <w:bCs/>
        </w:rPr>
        <w:t>1</w:t>
      </w:r>
      <w:r w:rsidR="00945A39">
        <w:rPr>
          <w:rFonts w:cs="Arial"/>
          <w:bCs/>
        </w:rPr>
        <w:t>6</w:t>
      </w:r>
      <w:r w:rsidR="00FD388D">
        <w:rPr>
          <w:rFonts w:cs="Arial"/>
          <w:bCs/>
        </w:rPr>
        <w:t>,</w:t>
      </w:r>
      <w:r w:rsidR="00E72044">
        <w:rPr>
          <w:rFonts w:cs="Arial"/>
          <w:bCs/>
        </w:rPr>
        <w:t>190.78</w:t>
      </w:r>
    </w:p>
    <w:p w14:paraId="48251BE5" w14:textId="1F3DD31C" w:rsidR="007025BA" w:rsidRDefault="007025BA" w:rsidP="007025BA">
      <w:pPr>
        <w:rPr>
          <w:rFonts w:cs="Arial"/>
          <w:bCs/>
        </w:rPr>
      </w:pPr>
      <w:r>
        <w:rPr>
          <w:rFonts w:cs="Arial"/>
          <w:bCs/>
        </w:rPr>
        <w:t>10.4</w:t>
      </w:r>
      <w:r>
        <w:rPr>
          <w:rFonts w:cs="Arial"/>
          <w:bCs/>
        </w:rPr>
        <w:tab/>
        <w:t xml:space="preserve">Status of HMPC Lloyds </w:t>
      </w:r>
      <w:r w:rsidR="00C42C67">
        <w:rPr>
          <w:rFonts w:cs="Arial"/>
          <w:bCs/>
        </w:rPr>
        <w:t>Business Instant</w:t>
      </w:r>
      <w:r>
        <w:rPr>
          <w:rFonts w:cs="Arial"/>
          <w:bCs/>
        </w:rPr>
        <w:t xml:space="preserve"> Account as of </w:t>
      </w:r>
      <w:r w:rsidR="007855AD">
        <w:rPr>
          <w:rFonts w:cs="Arial"/>
          <w:bCs/>
        </w:rPr>
        <w:t xml:space="preserve">May 5, </w:t>
      </w:r>
      <w:proofErr w:type="gramStart"/>
      <w:r w:rsidR="007855AD">
        <w:rPr>
          <w:rFonts w:cs="Arial"/>
          <w:bCs/>
        </w:rPr>
        <w:t>2023</w:t>
      </w:r>
      <w:proofErr w:type="gramEnd"/>
      <w:r w:rsidR="007855AD">
        <w:rPr>
          <w:rFonts w:cs="Arial"/>
          <w:bCs/>
        </w:rPr>
        <w:t xml:space="preserve"> </w:t>
      </w:r>
      <w:r w:rsidR="001B2FE8">
        <w:rPr>
          <w:rFonts w:cs="Arial"/>
          <w:bCs/>
        </w:rPr>
        <w:t>£3,785.67</w:t>
      </w:r>
    </w:p>
    <w:p w14:paraId="224DFB67" w14:textId="77777777" w:rsidR="007025BA" w:rsidRDefault="007025BA" w:rsidP="00F471A8">
      <w:pPr>
        <w:rPr>
          <w:rFonts w:cs="Arial"/>
          <w:bCs/>
        </w:rPr>
      </w:pPr>
    </w:p>
    <w:p w14:paraId="48C36B32" w14:textId="7ECA06F0" w:rsidR="00BE743C" w:rsidRDefault="00BE743C" w:rsidP="00F471A8">
      <w:pPr>
        <w:rPr>
          <w:rFonts w:cs="Arial"/>
          <w:bCs/>
        </w:rPr>
      </w:pPr>
      <w:r>
        <w:rPr>
          <w:rFonts w:cs="Arial"/>
          <w:bCs/>
        </w:rPr>
        <w:t>10.</w:t>
      </w:r>
      <w:r w:rsidR="007025BA">
        <w:rPr>
          <w:rFonts w:cs="Arial"/>
          <w:bCs/>
        </w:rPr>
        <w:t>5</w:t>
      </w:r>
      <w:r>
        <w:rPr>
          <w:rFonts w:cs="Arial"/>
          <w:bCs/>
        </w:rPr>
        <w:tab/>
      </w:r>
      <w:r w:rsidR="00321DDA">
        <w:rPr>
          <w:rFonts w:cs="Arial"/>
          <w:bCs/>
        </w:rPr>
        <w:t>Public Liability Insurance quotation.</w:t>
      </w:r>
    </w:p>
    <w:p w14:paraId="1984C112" w14:textId="6E947DA0" w:rsidR="00077293" w:rsidRDefault="007025BA" w:rsidP="00F471A8">
      <w:pPr>
        <w:rPr>
          <w:rFonts w:cs="Arial"/>
          <w:bCs/>
        </w:rPr>
      </w:pPr>
      <w:r>
        <w:rPr>
          <w:rFonts w:cs="Arial"/>
          <w:bCs/>
        </w:rPr>
        <w:t>10.6</w:t>
      </w:r>
      <w:r>
        <w:rPr>
          <w:rFonts w:cs="Arial"/>
          <w:bCs/>
        </w:rPr>
        <w:tab/>
        <w:t>Zurich</w:t>
      </w:r>
      <w:r w:rsidR="00FF15D0">
        <w:rPr>
          <w:rFonts w:cs="Arial"/>
          <w:bCs/>
        </w:rPr>
        <w:t xml:space="preserve"> Insur</w:t>
      </w:r>
      <w:r w:rsidR="00477D78">
        <w:rPr>
          <w:rFonts w:cs="Arial"/>
          <w:bCs/>
        </w:rPr>
        <w:t xml:space="preserve">ance </w:t>
      </w:r>
      <w:r w:rsidR="00FF15D0">
        <w:rPr>
          <w:rFonts w:cs="Arial"/>
          <w:bCs/>
        </w:rPr>
        <w:t xml:space="preserve">renewal </w:t>
      </w:r>
      <w:r w:rsidR="00AA4191">
        <w:rPr>
          <w:rFonts w:cs="Arial"/>
          <w:bCs/>
        </w:rPr>
        <w:t>amount £279.42</w:t>
      </w:r>
    </w:p>
    <w:p w14:paraId="174E876A" w14:textId="2A2C4118" w:rsidR="007025BA" w:rsidRDefault="007025BA" w:rsidP="00F471A8">
      <w:pPr>
        <w:rPr>
          <w:rFonts w:cs="Arial"/>
          <w:bCs/>
        </w:rPr>
      </w:pPr>
    </w:p>
    <w:p w14:paraId="2577A14B" w14:textId="77777777" w:rsidR="00980318" w:rsidRPr="0040149D" w:rsidRDefault="00980318" w:rsidP="00356E3B">
      <w:pPr>
        <w:rPr>
          <w:rFonts w:cs="Arial"/>
          <w:bCs/>
        </w:rPr>
      </w:pPr>
    </w:p>
    <w:p w14:paraId="4A721F08" w14:textId="171019A3" w:rsidR="003C5852" w:rsidRPr="00103677" w:rsidRDefault="00391BF7" w:rsidP="00356E3B">
      <w:pPr>
        <w:rPr>
          <w:rFonts w:cs="Arial"/>
          <w:b/>
        </w:rPr>
      </w:pPr>
      <w:r>
        <w:rPr>
          <w:rFonts w:cs="Arial"/>
          <w:bCs/>
        </w:rPr>
        <w:t>11.0</w:t>
      </w:r>
      <w:r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19288F48" w14:textId="77777777" w:rsidR="008308DF" w:rsidRDefault="008308DF" w:rsidP="00356E3B">
      <w:pPr>
        <w:rPr>
          <w:rFonts w:cs="Arial"/>
          <w:bCs/>
        </w:rPr>
      </w:pP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8A6D28" w14:paraId="482E860D" w14:textId="77777777" w:rsidTr="008A6D28">
        <w:tc>
          <w:tcPr>
            <w:tcW w:w="1512" w:type="dxa"/>
          </w:tcPr>
          <w:p w14:paraId="66ECC31F" w14:textId="4CD3B8F9" w:rsidR="008A6D28" w:rsidRDefault="00A06F7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31/03/2023</w:t>
            </w:r>
          </w:p>
        </w:tc>
        <w:tc>
          <w:tcPr>
            <w:tcW w:w="3539" w:type="dxa"/>
          </w:tcPr>
          <w:p w14:paraId="09714771" w14:textId="1C7C4842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Camilla West</w:t>
            </w:r>
          </w:p>
        </w:tc>
        <w:tc>
          <w:tcPr>
            <w:tcW w:w="2756" w:type="dxa"/>
          </w:tcPr>
          <w:p w14:paraId="59CE5DA4" w14:textId="5AC7DC56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PAYE for March 2023</w:t>
            </w:r>
          </w:p>
        </w:tc>
        <w:tc>
          <w:tcPr>
            <w:tcW w:w="1291" w:type="dxa"/>
          </w:tcPr>
          <w:p w14:paraId="5CEB4121" w14:textId="2B59309D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£433.20</w:t>
            </w:r>
          </w:p>
        </w:tc>
      </w:tr>
      <w:tr w:rsidR="008A6D28" w14:paraId="3568E578" w14:textId="77777777" w:rsidTr="008A6D28">
        <w:tc>
          <w:tcPr>
            <w:tcW w:w="1512" w:type="dxa"/>
          </w:tcPr>
          <w:p w14:paraId="35ED817C" w14:textId="60A369BB" w:rsidR="008A6D28" w:rsidRDefault="00166C0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31/03/2023</w:t>
            </w:r>
          </w:p>
        </w:tc>
        <w:tc>
          <w:tcPr>
            <w:tcW w:w="3539" w:type="dxa"/>
          </w:tcPr>
          <w:p w14:paraId="77D544BA" w14:textId="2C96F2CE" w:rsidR="008A6D28" w:rsidRPr="00892BE9" w:rsidRDefault="008A6D28" w:rsidP="00356E3B">
            <w:pPr>
              <w:rPr>
                <w:rFonts w:cs="Arial"/>
                <w:b/>
              </w:rPr>
            </w:pPr>
            <w:r>
              <w:rPr>
                <w:rFonts w:cs="Arial"/>
                <w:bCs/>
              </w:rPr>
              <w:t>West Berkshire Council</w:t>
            </w:r>
          </w:p>
        </w:tc>
        <w:tc>
          <w:tcPr>
            <w:tcW w:w="2756" w:type="dxa"/>
          </w:tcPr>
          <w:p w14:paraId="4BBA81DD" w14:textId="0355E70D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Grounds Maintenance</w:t>
            </w:r>
          </w:p>
        </w:tc>
        <w:tc>
          <w:tcPr>
            <w:tcW w:w="1291" w:type="dxa"/>
          </w:tcPr>
          <w:p w14:paraId="4D14E383" w14:textId="59E69C18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£27.95</w:t>
            </w:r>
          </w:p>
        </w:tc>
      </w:tr>
      <w:tr w:rsidR="008A6D28" w14:paraId="0BA0610D" w14:textId="77777777" w:rsidTr="008A6D28">
        <w:tc>
          <w:tcPr>
            <w:tcW w:w="1512" w:type="dxa"/>
          </w:tcPr>
          <w:p w14:paraId="2F9AC837" w14:textId="5AC1D9F6" w:rsidR="008A6D28" w:rsidRDefault="00166C0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06/04/2023</w:t>
            </w:r>
          </w:p>
        </w:tc>
        <w:tc>
          <w:tcPr>
            <w:tcW w:w="3539" w:type="dxa"/>
          </w:tcPr>
          <w:p w14:paraId="7D59229F" w14:textId="0670C74F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76 Tax</w:t>
            </w:r>
          </w:p>
        </w:tc>
        <w:tc>
          <w:tcPr>
            <w:tcW w:w="2756" w:type="dxa"/>
          </w:tcPr>
          <w:p w14:paraId="5F922160" w14:textId="66F6007E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PAYE Services</w:t>
            </w:r>
          </w:p>
        </w:tc>
        <w:tc>
          <w:tcPr>
            <w:tcW w:w="1291" w:type="dxa"/>
          </w:tcPr>
          <w:p w14:paraId="04174435" w14:textId="4DD98701" w:rsidR="008A6D28" w:rsidRDefault="001438C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£57.60</w:t>
            </w:r>
          </w:p>
        </w:tc>
      </w:tr>
      <w:tr w:rsidR="008A6D28" w14:paraId="741F9604" w14:textId="77777777" w:rsidTr="008A6D28">
        <w:tc>
          <w:tcPr>
            <w:tcW w:w="1512" w:type="dxa"/>
          </w:tcPr>
          <w:p w14:paraId="42EFE8AD" w14:textId="6285B428" w:rsidR="008A6D28" w:rsidRDefault="006D154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28/04/2023</w:t>
            </w:r>
          </w:p>
        </w:tc>
        <w:tc>
          <w:tcPr>
            <w:tcW w:w="3539" w:type="dxa"/>
          </w:tcPr>
          <w:p w14:paraId="320F098A" w14:textId="50435A66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Camilla West</w:t>
            </w:r>
          </w:p>
        </w:tc>
        <w:tc>
          <w:tcPr>
            <w:tcW w:w="2756" w:type="dxa"/>
          </w:tcPr>
          <w:p w14:paraId="05EDD0A6" w14:textId="6DC05A53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PAYE April 2023</w:t>
            </w:r>
          </w:p>
        </w:tc>
        <w:tc>
          <w:tcPr>
            <w:tcW w:w="1291" w:type="dxa"/>
          </w:tcPr>
          <w:p w14:paraId="0F6A17CC" w14:textId="5F9F62EB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£309.20</w:t>
            </w:r>
          </w:p>
        </w:tc>
      </w:tr>
      <w:tr w:rsidR="008A6D28" w14:paraId="37ED49AF" w14:textId="77777777" w:rsidTr="008A6D28">
        <w:tc>
          <w:tcPr>
            <w:tcW w:w="1512" w:type="dxa"/>
          </w:tcPr>
          <w:p w14:paraId="21C75A12" w14:textId="09BD8F82" w:rsidR="008A6D28" w:rsidRDefault="006D154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07/05/2023</w:t>
            </w:r>
          </w:p>
        </w:tc>
        <w:tc>
          <w:tcPr>
            <w:tcW w:w="3539" w:type="dxa"/>
          </w:tcPr>
          <w:p w14:paraId="3BD96C40" w14:textId="1EA1019B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BALC/HALC</w:t>
            </w:r>
          </w:p>
        </w:tc>
        <w:tc>
          <w:tcPr>
            <w:tcW w:w="2756" w:type="dxa"/>
          </w:tcPr>
          <w:p w14:paraId="1F1AB0B0" w14:textId="2AA3C687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Annual Subscription</w:t>
            </w:r>
          </w:p>
        </w:tc>
        <w:tc>
          <w:tcPr>
            <w:tcW w:w="1291" w:type="dxa"/>
          </w:tcPr>
          <w:p w14:paraId="5DF916D1" w14:textId="0EE32A09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£62.97</w:t>
            </w:r>
          </w:p>
        </w:tc>
      </w:tr>
      <w:tr w:rsidR="008A6D28" w14:paraId="36E7A6E8" w14:textId="77777777" w:rsidTr="008A6D28">
        <w:tc>
          <w:tcPr>
            <w:tcW w:w="1512" w:type="dxa"/>
          </w:tcPr>
          <w:p w14:paraId="40EDBAF1" w14:textId="0101BFC3" w:rsidR="008A6D28" w:rsidRDefault="003A76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18/05/2023</w:t>
            </w:r>
          </w:p>
        </w:tc>
        <w:tc>
          <w:tcPr>
            <w:tcW w:w="3539" w:type="dxa"/>
          </w:tcPr>
          <w:p w14:paraId="25309EC9" w14:textId="077CA47A" w:rsidR="008A6D28" w:rsidRDefault="003A765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Zurich Insurance</w:t>
            </w:r>
          </w:p>
        </w:tc>
        <w:tc>
          <w:tcPr>
            <w:tcW w:w="2756" w:type="dxa"/>
          </w:tcPr>
          <w:p w14:paraId="55484130" w14:textId="08C57BEA" w:rsidR="008A6D28" w:rsidRDefault="009E3E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Annual Fee</w:t>
            </w:r>
          </w:p>
        </w:tc>
        <w:tc>
          <w:tcPr>
            <w:tcW w:w="1291" w:type="dxa"/>
          </w:tcPr>
          <w:p w14:paraId="4FF9A2CE" w14:textId="315E0752" w:rsidR="008A6D28" w:rsidRDefault="009E3E7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£279.42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7A898571" w14:textId="77777777" w:rsidR="00F97C34" w:rsidRDefault="00F97C34" w:rsidP="00356E3B">
      <w:pPr>
        <w:rPr>
          <w:rFonts w:cs="Arial"/>
          <w:bCs/>
        </w:rPr>
      </w:pPr>
    </w:p>
    <w:p w14:paraId="66DBFE4B" w14:textId="77777777" w:rsidR="00E456E6" w:rsidRPr="00E456E6" w:rsidRDefault="00E456E6" w:rsidP="00110C65">
      <w:pPr>
        <w:tabs>
          <w:tab w:val="left" w:pos="748"/>
        </w:tabs>
        <w:rPr>
          <w:rFonts w:cs="Arial"/>
          <w:bCs/>
        </w:rPr>
      </w:pPr>
    </w:p>
    <w:p w14:paraId="27E3561C" w14:textId="1C8D4319" w:rsidR="00E10E4A" w:rsidRDefault="00103677" w:rsidP="00ED68C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12.0</w:t>
      </w:r>
      <w:r>
        <w:rPr>
          <w:rFonts w:cs="Arial"/>
          <w:bCs/>
        </w:rPr>
        <w:tab/>
      </w:r>
      <w:r w:rsidR="00E10E4A" w:rsidRPr="00E456E6">
        <w:rPr>
          <w:rFonts w:cs="Arial"/>
          <w:bCs/>
        </w:rPr>
        <w:t>Appoint</w:t>
      </w:r>
      <w:r w:rsidR="003C2394" w:rsidRPr="00E456E6">
        <w:rPr>
          <w:rFonts w:cs="Arial"/>
          <w:bCs/>
        </w:rPr>
        <w:t>ment</w:t>
      </w:r>
      <w:r w:rsidR="00E10E4A" w:rsidRPr="00E456E6">
        <w:rPr>
          <w:rFonts w:cs="Arial"/>
          <w:bCs/>
        </w:rPr>
        <w:t xml:space="preserve"> </w:t>
      </w:r>
      <w:r w:rsidR="003C2394" w:rsidRPr="00E456E6">
        <w:rPr>
          <w:rFonts w:cs="Arial"/>
          <w:bCs/>
        </w:rPr>
        <w:t xml:space="preserve">of </w:t>
      </w:r>
      <w:r w:rsidR="00E10E4A" w:rsidRPr="00E456E6">
        <w:rPr>
          <w:rFonts w:cs="Arial"/>
          <w:bCs/>
        </w:rPr>
        <w:t>M</w:t>
      </w:r>
      <w:r w:rsidR="00070C05">
        <w:rPr>
          <w:rFonts w:cs="Arial"/>
          <w:bCs/>
        </w:rPr>
        <w:t xml:space="preserve">s Jacqui Clack as </w:t>
      </w:r>
      <w:r w:rsidR="006F2BF5" w:rsidRPr="00E456E6">
        <w:rPr>
          <w:rFonts w:cs="Arial"/>
          <w:bCs/>
        </w:rPr>
        <w:t xml:space="preserve">Internal Auditor </w:t>
      </w:r>
      <w:r w:rsidR="00ED68C2" w:rsidRPr="00E456E6">
        <w:rPr>
          <w:rFonts w:cs="Arial"/>
          <w:bCs/>
        </w:rPr>
        <w:t>to Hamstead Marshall Parish Council</w:t>
      </w:r>
    </w:p>
    <w:p w14:paraId="47C91FBE" w14:textId="4506FBDB" w:rsidR="00370286" w:rsidRDefault="004036C4" w:rsidP="00ED68C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12.1</w:t>
      </w:r>
      <w:r>
        <w:rPr>
          <w:rFonts w:cs="Arial"/>
          <w:bCs/>
        </w:rPr>
        <w:tab/>
        <w:t>Date of audit, June 2</w:t>
      </w:r>
      <w:r w:rsidRPr="004036C4">
        <w:rPr>
          <w:rFonts w:cs="Arial"/>
          <w:bCs/>
          <w:vertAlign w:val="superscript"/>
        </w:rPr>
        <w:t>nd</w:t>
      </w:r>
      <w:r>
        <w:rPr>
          <w:rFonts w:cs="Arial"/>
          <w:bCs/>
        </w:rPr>
        <w:t>, 2023.</w:t>
      </w:r>
    </w:p>
    <w:p w14:paraId="606DF475" w14:textId="2EF22147" w:rsidR="00413C54" w:rsidRDefault="004E2E75" w:rsidP="00ED68C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12.3</w:t>
      </w:r>
      <w:r>
        <w:rPr>
          <w:rFonts w:cs="Arial"/>
          <w:bCs/>
        </w:rPr>
        <w:tab/>
        <w:t xml:space="preserve">For noting, Extraordinary Meeting to </w:t>
      </w:r>
      <w:r w:rsidR="004A7E0C">
        <w:rPr>
          <w:rFonts w:cs="Arial"/>
          <w:bCs/>
        </w:rPr>
        <w:t>sign the Annual Governance and Accountabili</w:t>
      </w:r>
      <w:r w:rsidR="00167272">
        <w:rPr>
          <w:rFonts w:cs="Arial"/>
          <w:bCs/>
        </w:rPr>
        <w:t>ty Return.</w:t>
      </w:r>
      <w:r w:rsidR="00477D78">
        <w:rPr>
          <w:rFonts w:cs="Arial"/>
          <w:bCs/>
        </w:rPr>
        <w:t xml:space="preserve"> </w:t>
      </w:r>
      <w:r w:rsidR="002C732D">
        <w:rPr>
          <w:rFonts w:cs="Arial"/>
          <w:bCs/>
        </w:rPr>
        <w:t xml:space="preserve">Parish Councillors to advise their availability </w:t>
      </w:r>
      <w:r w:rsidR="008B21FD">
        <w:rPr>
          <w:rFonts w:cs="Arial"/>
          <w:bCs/>
        </w:rPr>
        <w:t>the week of June 5, 2023</w:t>
      </w:r>
      <w:r w:rsidR="00EA4AC2">
        <w:rPr>
          <w:rFonts w:cs="Arial"/>
          <w:bCs/>
        </w:rPr>
        <w:t>.</w:t>
      </w:r>
    </w:p>
    <w:p w14:paraId="32E95288" w14:textId="77777777" w:rsidR="00A40797" w:rsidRDefault="00A40797" w:rsidP="00ED68C2">
      <w:pPr>
        <w:tabs>
          <w:tab w:val="left" w:pos="748"/>
        </w:tabs>
        <w:ind w:left="720" w:hanging="720"/>
        <w:rPr>
          <w:rFonts w:cs="Arial"/>
          <w:bCs/>
        </w:rPr>
      </w:pPr>
    </w:p>
    <w:p w14:paraId="195155F8" w14:textId="7B6B1DB9" w:rsidR="00C0649F" w:rsidRPr="00E456E6" w:rsidRDefault="00A40797" w:rsidP="00A40797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13.0</w:t>
      </w:r>
      <w:r>
        <w:rPr>
          <w:rFonts w:cs="Arial"/>
          <w:bCs/>
        </w:rPr>
        <w:tab/>
        <w:t>Closure of meeting</w:t>
      </w:r>
    </w:p>
    <w:bookmarkEnd w:id="0"/>
    <w:p w14:paraId="769AD0E9" w14:textId="77777777" w:rsidR="00465680" w:rsidRDefault="00465680" w:rsidP="00B510FA">
      <w:pPr>
        <w:rPr>
          <w:rFonts w:cs="Arial"/>
          <w:bCs/>
        </w:rPr>
      </w:pPr>
    </w:p>
    <w:p w14:paraId="11747EA5" w14:textId="77777777" w:rsidR="00382EBF" w:rsidRPr="00E456E6" w:rsidRDefault="00382EBF" w:rsidP="00B510FA">
      <w:pPr>
        <w:rPr>
          <w:rFonts w:cs="Arial"/>
          <w:bCs/>
        </w:rPr>
      </w:pPr>
    </w:p>
    <w:p w14:paraId="61A95F04" w14:textId="77777777" w:rsidR="00E12FDE" w:rsidRPr="00E456E6" w:rsidRDefault="00E12FDE" w:rsidP="00B510FA">
      <w:pPr>
        <w:rPr>
          <w:rFonts w:cs="Arial"/>
          <w:bCs/>
        </w:rPr>
      </w:pPr>
    </w:p>
    <w:p w14:paraId="424F7536" w14:textId="50948AAE" w:rsidR="004F7ED5" w:rsidRPr="00382EBF" w:rsidRDefault="00275571" w:rsidP="0056638B">
      <w:pPr>
        <w:jc w:val="center"/>
        <w:rPr>
          <w:rFonts w:cs="Arial"/>
          <w:b/>
        </w:rPr>
      </w:pPr>
      <w:r w:rsidRPr="00382EBF">
        <w:rPr>
          <w:rFonts w:cs="Arial"/>
          <w:b/>
        </w:rPr>
        <w:lastRenderedPageBreak/>
        <w:t>The next meeting w</w:t>
      </w:r>
      <w:r w:rsidR="00CA07D4" w:rsidRPr="00382EBF">
        <w:rPr>
          <w:rFonts w:cs="Arial"/>
          <w:b/>
        </w:rPr>
        <w:t xml:space="preserve">ill be held on </w:t>
      </w:r>
      <w:r w:rsidR="001A7DCC" w:rsidRPr="00382EBF">
        <w:rPr>
          <w:rFonts w:cs="Arial"/>
          <w:b/>
        </w:rPr>
        <w:t xml:space="preserve">Thursday, July </w:t>
      </w:r>
      <w:r w:rsidR="001C1F4E" w:rsidRPr="00382EBF">
        <w:rPr>
          <w:rFonts w:cs="Arial"/>
          <w:b/>
        </w:rPr>
        <w:t>2</w:t>
      </w:r>
      <w:r w:rsidR="003D17AF">
        <w:rPr>
          <w:rFonts w:cs="Arial"/>
          <w:b/>
        </w:rPr>
        <w:t xml:space="preserve">0, </w:t>
      </w:r>
      <w:r w:rsidR="00EC4A5F">
        <w:rPr>
          <w:rFonts w:cs="Arial"/>
          <w:b/>
        </w:rPr>
        <w:t xml:space="preserve"> 2023,</w:t>
      </w:r>
      <w:r w:rsidR="00CA07D4" w:rsidRPr="00382EBF">
        <w:rPr>
          <w:rFonts w:cs="Arial"/>
          <w:b/>
        </w:rPr>
        <w:t xml:space="preserve"> </w:t>
      </w:r>
      <w:r w:rsidRPr="00382EBF">
        <w:rPr>
          <w:rFonts w:cs="Arial"/>
          <w:b/>
        </w:rPr>
        <w:t>at 8pm in the Village Hall</w:t>
      </w:r>
    </w:p>
    <w:p w14:paraId="78C18533" w14:textId="77777777" w:rsidR="00242994" w:rsidRPr="00382EBF" w:rsidRDefault="004D5C2F" w:rsidP="0056638B">
      <w:pPr>
        <w:jc w:val="center"/>
        <w:rPr>
          <w:rFonts w:cs="Arial"/>
          <w:b/>
        </w:rPr>
      </w:pPr>
      <w:r w:rsidRPr="00382EBF">
        <w:rPr>
          <w:rFonts w:cs="Arial"/>
          <w:b/>
        </w:rPr>
        <w:t>PUBLIC AND PRESS WELCOME TO ATTEND</w:t>
      </w:r>
    </w:p>
    <w:sectPr w:rsidR="00242994" w:rsidRPr="00382EBF" w:rsidSect="00B854B7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800A7" w14:textId="77777777" w:rsidR="008B0BB3" w:rsidRDefault="008B0BB3">
      <w:r>
        <w:separator/>
      </w:r>
    </w:p>
  </w:endnote>
  <w:endnote w:type="continuationSeparator" w:id="0">
    <w:p w14:paraId="49743ADE" w14:textId="77777777" w:rsidR="008B0BB3" w:rsidRDefault="008B0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97FFD" w14:textId="77777777" w:rsidR="008B0BB3" w:rsidRDefault="008B0BB3">
      <w:r>
        <w:separator/>
      </w:r>
    </w:p>
  </w:footnote>
  <w:footnote w:type="continuationSeparator" w:id="0">
    <w:p w14:paraId="7112B66F" w14:textId="77777777" w:rsidR="008B0BB3" w:rsidRDefault="008B0B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A92"/>
    <w:rsid w:val="00014055"/>
    <w:rsid w:val="0002226D"/>
    <w:rsid w:val="00024AA2"/>
    <w:rsid w:val="000259FD"/>
    <w:rsid w:val="00025EFA"/>
    <w:rsid w:val="00031077"/>
    <w:rsid w:val="00032998"/>
    <w:rsid w:val="00047275"/>
    <w:rsid w:val="00055650"/>
    <w:rsid w:val="00060588"/>
    <w:rsid w:val="00070C05"/>
    <w:rsid w:val="000762FB"/>
    <w:rsid w:val="00077293"/>
    <w:rsid w:val="00082933"/>
    <w:rsid w:val="00085C8E"/>
    <w:rsid w:val="00093934"/>
    <w:rsid w:val="00097BF7"/>
    <w:rsid w:val="000A04C6"/>
    <w:rsid w:val="000C51AB"/>
    <w:rsid w:val="000D172E"/>
    <w:rsid w:val="000E0BD5"/>
    <w:rsid w:val="000F2148"/>
    <w:rsid w:val="000F63FD"/>
    <w:rsid w:val="00100C8A"/>
    <w:rsid w:val="00103677"/>
    <w:rsid w:val="00106BFC"/>
    <w:rsid w:val="00110C65"/>
    <w:rsid w:val="00114B2D"/>
    <w:rsid w:val="001233B6"/>
    <w:rsid w:val="00124F31"/>
    <w:rsid w:val="001257E5"/>
    <w:rsid w:val="001438C4"/>
    <w:rsid w:val="00156FAF"/>
    <w:rsid w:val="0016413A"/>
    <w:rsid w:val="00166C0F"/>
    <w:rsid w:val="00167272"/>
    <w:rsid w:val="0017030A"/>
    <w:rsid w:val="00181475"/>
    <w:rsid w:val="00183696"/>
    <w:rsid w:val="0018443F"/>
    <w:rsid w:val="00185661"/>
    <w:rsid w:val="001869A2"/>
    <w:rsid w:val="00186E72"/>
    <w:rsid w:val="001A1CBE"/>
    <w:rsid w:val="001A7DCC"/>
    <w:rsid w:val="001B2EFA"/>
    <w:rsid w:val="001B2FE8"/>
    <w:rsid w:val="001B7B4E"/>
    <w:rsid w:val="001C1F4E"/>
    <w:rsid w:val="001C450F"/>
    <w:rsid w:val="001D475E"/>
    <w:rsid w:val="001D60EB"/>
    <w:rsid w:val="001E787E"/>
    <w:rsid w:val="001F423F"/>
    <w:rsid w:val="001F5A4C"/>
    <w:rsid w:val="00204F51"/>
    <w:rsid w:val="00213E6D"/>
    <w:rsid w:val="00222080"/>
    <w:rsid w:val="00223715"/>
    <w:rsid w:val="0022462F"/>
    <w:rsid w:val="0022573B"/>
    <w:rsid w:val="00231436"/>
    <w:rsid w:val="00231AC0"/>
    <w:rsid w:val="00241725"/>
    <w:rsid w:val="00242994"/>
    <w:rsid w:val="0024491C"/>
    <w:rsid w:val="00251623"/>
    <w:rsid w:val="00266AFB"/>
    <w:rsid w:val="0027043F"/>
    <w:rsid w:val="00275571"/>
    <w:rsid w:val="00276804"/>
    <w:rsid w:val="0028261D"/>
    <w:rsid w:val="002849DA"/>
    <w:rsid w:val="0028745E"/>
    <w:rsid w:val="002952C3"/>
    <w:rsid w:val="002A2439"/>
    <w:rsid w:val="002A4660"/>
    <w:rsid w:val="002A561A"/>
    <w:rsid w:val="002A7F7C"/>
    <w:rsid w:val="002B29BB"/>
    <w:rsid w:val="002B41AC"/>
    <w:rsid w:val="002C04F4"/>
    <w:rsid w:val="002C52B8"/>
    <w:rsid w:val="002C54DF"/>
    <w:rsid w:val="002C732D"/>
    <w:rsid w:val="002C7561"/>
    <w:rsid w:val="002D0B9D"/>
    <w:rsid w:val="002D61ED"/>
    <w:rsid w:val="002D7349"/>
    <w:rsid w:val="002F2D8E"/>
    <w:rsid w:val="002F5B35"/>
    <w:rsid w:val="00300DDC"/>
    <w:rsid w:val="00321DDA"/>
    <w:rsid w:val="00327266"/>
    <w:rsid w:val="00330DBB"/>
    <w:rsid w:val="0033485A"/>
    <w:rsid w:val="00336213"/>
    <w:rsid w:val="00337259"/>
    <w:rsid w:val="0034400E"/>
    <w:rsid w:val="00345105"/>
    <w:rsid w:val="00356E3B"/>
    <w:rsid w:val="00363879"/>
    <w:rsid w:val="003658D4"/>
    <w:rsid w:val="0036783D"/>
    <w:rsid w:val="00370286"/>
    <w:rsid w:val="003778CF"/>
    <w:rsid w:val="00380162"/>
    <w:rsid w:val="003827D9"/>
    <w:rsid w:val="00382EBF"/>
    <w:rsid w:val="00383E33"/>
    <w:rsid w:val="00386516"/>
    <w:rsid w:val="00386B05"/>
    <w:rsid w:val="00391BF7"/>
    <w:rsid w:val="003A19D0"/>
    <w:rsid w:val="003A33BE"/>
    <w:rsid w:val="003A7658"/>
    <w:rsid w:val="003B09B2"/>
    <w:rsid w:val="003B7E6E"/>
    <w:rsid w:val="003C0B73"/>
    <w:rsid w:val="003C2394"/>
    <w:rsid w:val="003C5852"/>
    <w:rsid w:val="003D17AF"/>
    <w:rsid w:val="003D61A7"/>
    <w:rsid w:val="003E1E24"/>
    <w:rsid w:val="003E3742"/>
    <w:rsid w:val="003E63D3"/>
    <w:rsid w:val="003F0AE1"/>
    <w:rsid w:val="003F3921"/>
    <w:rsid w:val="0040149D"/>
    <w:rsid w:val="004036C4"/>
    <w:rsid w:val="00413C54"/>
    <w:rsid w:val="00415BD5"/>
    <w:rsid w:val="00422908"/>
    <w:rsid w:val="0042635C"/>
    <w:rsid w:val="00431496"/>
    <w:rsid w:val="00433147"/>
    <w:rsid w:val="00440F64"/>
    <w:rsid w:val="00444892"/>
    <w:rsid w:val="004508C1"/>
    <w:rsid w:val="0045180C"/>
    <w:rsid w:val="004654FF"/>
    <w:rsid w:val="00465680"/>
    <w:rsid w:val="00466005"/>
    <w:rsid w:val="00474CBD"/>
    <w:rsid w:val="00477D28"/>
    <w:rsid w:val="00477D78"/>
    <w:rsid w:val="00482422"/>
    <w:rsid w:val="0048734C"/>
    <w:rsid w:val="004A7E0C"/>
    <w:rsid w:val="004B3AB7"/>
    <w:rsid w:val="004B6364"/>
    <w:rsid w:val="004C0ECF"/>
    <w:rsid w:val="004C5D07"/>
    <w:rsid w:val="004C7C4F"/>
    <w:rsid w:val="004D2D11"/>
    <w:rsid w:val="004D5C2F"/>
    <w:rsid w:val="004E28E2"/>
    <w:rsid w:val="004E2E75"/>
    <w:rsid w:val="004F2678"/>
    <w:rsid w:val="004F3524"/>
    <w:rsid w:val="004F7ED5"/>
    <w:rsid w:val="00503FA5"/>
    <w:rsid w:val="00510C2C"/>
    <w:rsid w:val="0051421C"/>
    <w:rsid w:val="005168E0"/>
    <w:rsid w:val="005328B6"/>
    <w:rsid w:val="005332C0"/>
    <w:rsid w:val="00564222"/>
    <w:rsid w:val="0056638B"/>
    <w:rsid w:val="005737EC"/>
    <w:rsid w:val="005777C2"/>
    <w:rsid w:val="00580509"/>
    <w:rsid w:val="00580FE1"/>
    <w:rsid w:val="00597313"/>
    <w:rsid w:val="005A0EAD"/>
    <w:rsid w:val="005A4D96"/>
    <w:rsid w:val="005B4806"/>
    <w:rsid w:val="005C0254"/>
    <w:rsid w:val="005C1B3B"/>
    <w:rsid w:val="005C3276"/>
    <w:rsid w:val="005D090B"/>
    <w:rsid w:val="005D2759"/>
    <w:rsid w:val="00611084"/>
    <w:rsid w:val="0061222C"/>
    <w:rsid w:val="00636DB3"/>
    <w:rsid w:val="00641A82"/>
    <w:rsid w:val="00655906"/>
    <w:rsid w:val="00655C6D"/>
    <w:rsid w:val="00655EB9"/>
    <w:rsid w:val="0066651A"/>
    <w:rsid w:val="00666B52"/>
    <w:rsid w:val="00672419"/>
    <w:rsid w:val="00685A55"/>
    <w:rsid w:val="00690E0A"/>
    <w:rsid w:val="00692F31"/>
    <w:rsid w:val="00694583"/>
    <w:rsid w:val="006A0D54"/>
    <w:rsid w:val="006A5F07"/>
    <w:rsid w:val="006A6709"/>
    <w:rsid w:val="006B460B"/>
    <w:rsid w:val="006B6E5D"/>
    <w:rsid w:val="006C1CBE"/>
    <w:rsid w:val="006C4AEC"/>
    <w:rsid w:val="006D154D"/>
    <w:rsid w:val="006D241B"/>
    <w:rsid w:val="006E250E"/>
    <w:rsid w:val="006E2C48"/>
    <w:rsid w:val="006E39B3"/>
    <w:rsid w:val="006F2BF5"/>
    <w:rsid w:val="006F7482"/>
    <w:rsid w:val="0070026E"/>
    <w:rsid w:val="00701ECC"/>
    <w:rsid w:val="007025BA"/>
    <w:rsid w:val="00703C0A"/>
    <w:rsid w:val="00704B1E"/>
    <w:rsid w:val="0071034B"/>
    <w:rsid w:val="007118D9"/>
    <w:rsid w:val="00724B13"/>
    <w:rsid w:val="0073406C"/>
    <w:rsid w:val="00741C96"/>
    <w:rsid w:val="00750EEE"/>
    <w:rsid w:val="00752B0C"/>
    <w:rsid w:val="0075520E"/>
    <w:rsid w:val="00760DBC"/>
    <w:rsid w:val="007659A0"/>
    <w:rsid w:val="00771D30"/>
    <w:rsid w:val="00772B1A"/>
    <w:rsid w:val="007760F1"/>
    <w:rsid w:val="007855AD"/>
    <w:rsid w:val="0079287A"/>
    <w:rsid w:val="0079486A"/>
    <w:rsid w:val="00795FA3"/>
    <w:rsid w:val="007B0492"/>
    <w:rsid w:val="007B095B"/>
    <w:rsid w:val="007B5B49"/>
    <w:rsid w:val="007C0E06"/>
    <w:rsid w:val="007D6B41"/>
    <w:rsid w:val="007D7C38"/>
    <w:rsid w:val="007E377B"/>
    <w:rsid w:val="007E4485"/>
    <w:rsid w:val="007E6369"/>
    <w:rsid w:val="007F7DBF"/>
    <w:rsid w:val="00801323"/>
    <w:rsid w:val="0080273E"/>
    <w:rsid w:val="00804308"/>
    <w:rsid w:val="008073B9"/>
    <w:rsid w:val="008155F6"/>
    <w:rsid w:val="00816C96"/>
    <w:rsid w:val="00820D60"/>
    <w:rsid w:val="00823111"/>
    <w:rsid w:val="00824AD0"/>
    <w:rsid w:val="00826907"/>
    <w:rsid w:val="008303C8"/>
    <w:rsid w:val="008308DF"/>
    <w:rsid w:val="008539BE"/>
    <w:rsid w:val="008662D9"/>
    <w:rsid w:val="008735C9"/>
    <w:rsid w:val="00884434"/>
    <w:rsid w:val="00890348"/>
    <w:rsid w:val="008913CE"/>
    <w:rsid w:val="00892BE9"/>
    <w:rsid w:val="00893ADC"/>
    <w:rsid w:val="008A6D28"/>
    <w:rsid w:val="008B0BB3"/>
    <w:rsid w:val="008B21FD"/>
    <w:rsid w:val="008B2B95"/>
    <w:rsid w:val="008C1484"/>
    <w:rsid w:val="008C639A"/>
    <w:rsid w:val="008D7B17"/>
    <w:rsid w:val="008E2F9B"/>
    <w:rsid w:val="008F0A18"/>
    <w:rsid w:val="008F0DE2"/>
    <w:rsid w:val="008F537D"/>
    <w:rsid w:val="008F7D88"/>
    <w:rsid w:val="00902FF9"/>
    <w:rsid w:val="009043D1"/>
    <w:rsid w:val="00921921"/>
    <w:rsid w:val="009229C8"/>
    <w:rsid w:val="00927448"/>
    <w:rsid w:val="00934D51"/>
    <w:rsid w:val="00935E6A"/>
    <w:rsid w:val="00940939"/>
    <w:rsid w:val="009452B9"/>
    <w:rsid w:val="00945A39"/>
    <w:rsid w:val="009669C3"/>
    <w:rsid w:val="009678A1"/>
    <w:rsid w:val="00980318"/>
    <w:rsid w:val="009867E4"/>
    <w:rsid w:val="00987598"/>
    <w:rsid w:val="00991666"/>
    <w:rsid w:val="009A3DE9"/>
    <w:rsid w:val="009A6D90"/>
    <w:rsid w:val="009C0840"/>
    <w:rsid w:val="009C1077"/>
    <w:rsid w:val="009D3870"/>
    <w:rsid w:val="009E0E0D"/>
    <w:rsid w:val="009E1C0C"/>
    <w:rsid w:val="009E2588"/>
    <w:rsid w:val="009E3E73"/>
    <w:rsid w:val="00A02834"/>
    <w:rsid w:val="00A05F54"/>
    <w:rsid w:val="00A06F74"/>
    <w:rsid w:val="00A124B8"/>
    <w:rsid w:val="00A13248"/>
    <w:rsid w:val="00A16302"/>
    <w:rsid w:val="00A261DB"/>
    <w:rsid w:val="00A33A80"/>
    <w:rsid w:val="00A40797"/>
    <w:rsid w:val="00A54DCF"/>
    <w:rsid w:val="00A552CB"/>
    <w:rsid w:val="00A572D4"/>
    <w:rsid w:val="00A636D6"/>
    <w:rsid w:val="00A63A70"/>
    <w:rsid w:val="00A66145"/>
    <w:rsid w:val="00A826BB"/>
    <w:rsid w:val="00A8478A"/>
    <w:rsid w:val="00A953FB"/>
    <w:rsid w:val="00AA12E6"/>
    <w:rsid w:val="00AA4191"/>
    <w:rsid w:val="00AA5662"/>
    <w:rsid w:val="00AC6257"/>
    <w:rsid w:val="00AD2C51"/>
    <w:rsid w:val="00AF6607"/>
    <w:rsid w:val="00B05FC8"/>
    <w:rsid w:val="00B1119C"/>
    <w:rsid w:val="00B121E8"/>
    <w:rsid w:val="00B1286F"/>
    <w:rsid w:val="00B1315B"/>
    <w:rsid w:val="00B20A16"/>
    <w:rsid w:val="00B419AF"/>
    <w:rsid w:val="00B41E6F"/>
    <w:rsid w:val="00B510FA"/>
    <w:rsid w:val="00B5363E"/>
    <w:rsid w:val="00B5533F"/>
    <w:rsid w:val="00B76F4A"/>
    <w:rsid w:val="00B84D26"/>
    <w:rsid w:val="00B854B7"/>
    <w:rsid w:val="00B90EA7"/>
    <w:rsid w:val="00B94C31"/>
    <w:rsid w:val="00B9703E"/>
    <w:rsid w:val="00BA2539"/>
    <w:rsid w:val="00BA62B4"/>
    <w:rsid w:val="00BA7490"/>
    <w:rsid w:val="00BA7F5B"/>
    <w:rsid w:val="00BB2BD9"/>
    <w:rsid w:val="00BB4AA7"/>
    <w:rsid w:val="00BC277C"/>
    <w:rsid w:val="00BC596B"/>
    <w:rsid w:val="00BD4E65"/>
    <w:rsid w:val="00BD55A8"/>
    <w:rsid w:val="00BD69F0"/>
    <w:rsid w:val="00BE254A"/>
    <w:rsid w:val="00BE743C"/>
    <w:rsid w:val="00BF1192"/>
    <w:rsid w:val="00C03158"/>
    <w:rsid w:val="00C03E26"/>
    <w:rsid w:val="00C0649F"/>
    <w:rsid w:val="00C13E06"/>
    <w:rsid w:val="00C155FB"/>
    <w:rsid w:val="00C21317"/>
    <w:rsid w:val="00C31674"/>
    <w:rsid w:val="00C33F3C"/>
    <w:rsid w:val="00C42C67"/>
    <w:rsid w:val="00C4506B"/>
    <w:rsid w:val="00C45448"/>
    <w:rsid w:val="00C4786A"/>
    <w:rsid w:val="00C51FA8"/>
    <w:rsid w:val="00C53271"/>
    <w:rsid w:val="00C630D3"/>
    <w:rsid w:val="00C80722"/>
    <w:rsid w:val="00C922BD"/>
    <w:rsid w:val="00C9509F"/>
    <w:rsid w:val="00CA07D4"/>
    <w:rsid w:val="00CB155A"/>
    <w:rsid w:val="00CB1A28"/>
    <w:rsid w:val="00CC20B4"/>
    <w:rsid w:val="00CC5694"/>
    <w:rsid w:val="00CD24E4"/>
    <w:rsid w:val="00CD333B"/>
    <w:rsid w:val="00CD427D"/>
    <w:rsid w:val="00CE73AF"/>
    <w:rsid w:val="00CE7B01"/>
    <w:rsid w:val="00D03DE8"/>
    <w:rsid w:val="00D15D3E"/>
    <w:rsid w:val="00D20081"/>
    <w:rsid w:val="00D201CE"/>
    <w:rsid w:val="00D32DD4"/>
    <w:rsid w:val="00D376C3"/>
    <w:rsid w:val="00D4699A"/>
    <w:rsid w:val="00D46E50"/>
    <w:rsid w:val="00D67A9B"/>
    <w:rsid w:val="00D81DA0"/>
    <w:rsid w:val="00D90815"/>
    <w:rsid w:val="00D95D19"/>
    <w:rsid w:val="00D9769F"/>
    <w:rsid w:val="00DA02FD"/>
    <w:rsid w:val="00DB4483"/>
    <w:rsid w:val="00DD7330"/>
    <w:rsid w:val="00DE3ED2"/>
    <w:rsid w:val="00DF1F74"/>
    <w:rsid w:val="00DF20CD"/>
    <w:rsid w:val="00E1013A"/>
    <w:rsid w:val="00E10E4A"/>
    <w:rsid w:val="00E12FDE"/>
    <w:rsid w:val="00E15C13"/>
    <w:rsid w:val="00E24601"/>
    <w:rsid w:val="00E279B3"/>
    <w:rsid w:val="00E456E6"/>
    <w:rsid w:val="00E45E83"/>
    <w:rsid w:val="00E56E0B"/>
    <w:rsid w:val="00E648CB"/>
    <w:rsid w:val="00E652C1"/>
    <w:rsid w:val="00E72044"/>
    <w:rsid w:val="00E75474"/>
    <w:rsid w:val="00E75FAE"/>
    <w:rsid w:val="00E7710B"/>
    <w:rsid w:val="00E8419F"/>
    <w:rsid w:val="00E85B74"/>
    <w:rsid w:val="00E93259"/>
    <w:rsid w:val="00E94073"/>
    <w:rsid w:val="00EA4AC2"/>
    <w:rsid w:val="00EA7645"/>
    <w:rsid w:val="00EC3B22"/>
    <w:rsid w:val="00EC4A5F"/>
    <w:rsid w:val="00ED2E4D"/>
    <w:rsid w:val="00ED5909"/>
    <w:rsid w:val="00ED68C2"/>
    <w:rsid w:val="00EE6FC7"/>
    <w:rsid w:val="00EF02F8"/>
    <w:rsid w:val="00EF4A51"/>
    <w:rsid w:val="00EF4CF3"/>
    <w:rsid w:val="00EF68F3"/>
    <w:rsid w:val="00EF6C24"/>
    <w:rsid w:val="00F1200A"/>
    <w:rsid w:val="00F26E1C"/>
    <w:rsid w:val="00F41DFB"/>
    <w:rsid w:val="00F471A8"/>
    <w:rsid w:val="00F57A2D"/>
    <w:rsid w:val="00F72413"/>
    <w:rsid w:val="00F774B9"/>
    <w:rsid w:val="00F81A1A"/>
    <w:rsid w:val="00F97C34"/>
    <w:rsid w:val="00FA14AD"/>
    <w:rsid w:val="00FA391A"/>
    <w:rsid w:val="00FA5904"/>
    <w:rsid w:val="00FA6BE6"/>
    <w:rsid w:val="00FA7B01"/>
    <w:rsid w:val="00FB5E55"/>
    <w:rsid w:val="00FC692D"/>
    <w:rsid w:val="00FC7B33"/>
    <w:rsid w:val="00FD388D"/>
    <w:rsid w:val="00FE2764"/>
    <w:rsid w:val="00FF15D0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3502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2</cp:revision>
  <cp:lastPrinted>2010-06-23T11:04:00Z</cp:lastPrinted>
  <dcterms:created xsi:type="dcterms:W3CDTF">2023-05-19T11:31:00Z</dcterms:created>
  <dcterms:modified xsi:type="dcterms:W3CDTF">2023-05-19T11:31:00Z</dcterms:modified>
</cp:coreProperties>
</file>